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D92BF9C" w14:textId="77777777" w:rsidR="005E0DB8" w:rsidRPr="005E0DB8" w:rsidRDefault="005E0DB8" w:rsidP="005E0DB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E0DB8">
        <w:rPr>
          <w:rFonts w:ascii="Times New Roman" w:hAnsi="Times New Roman" w:cs="Times New Roman"/>
          <w:sz w:val="24"/>
          <w:szCs w:val="24"/>
        </w:rPr>
        <w:t>Gmina Iłowo-Osada</w:t>
      </w:r>
    </w:p>
    <w:p w14:paraId="71CDA048" w14:textId="77777777" w:rsidR="005E0DB8" w:rsidRPr="005E0DB8" w:rsidRDefault="005E0DB8" w:rsidP="005E0DB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E0DB8">
        <w:rPr>
          <w:rFonts w:ascii="Times New Roman" w:hAnsi="Times New Roman" w:cs="Times New Roman"/>
          <w:sz w:val="24"/>
          <w:szCs w:val="24"/>
        </w:rPr>
        <w:t>ul. Wyzwolenia 5</w:t>
      </w:r>
    </w:p>
    <w:p w14:paraId="743AEEE5" w14:textId="788AD779" w:rsidR="005676EC" w:rsidRDefault="005E0DB8" w:rsidP="005E0DB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E0DB8">
        <w:rPr>
          <w:rFonts w:ascii="Times New Roman" w:hAnsi="Times New Roman" w:cs="Times New Roman"/>
          <w:sz w:val="24"/>
          <w:szCs w:val="24"/>
        </w:rPr>
        <w:t>13-240 Iłowo-Osada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33CD7C1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FE068F" w:rsidRPr="005E0DB8">
        <w:rPr>
          <w:rFonts w:ascii="Times New Roman" w:hAnsi="Times New Roman" w:cs="Times New Roman"/>
          <w:sz w:val="24"/>
          <w:szCs w:val="24"/>
        </w:rPr>
        <w:t>Dostawa sprzętu i oprogramowania związana z realizacją projektów w ramach grantu „Cyfrowa Gmina” oraz „</w:t>
      </w:r>
      <w:r w:rsidR="001051C7" w:rsidRPr="005E0DB8">
        <w:rPr>
          <w:rFonts w:ascii="Times New Roman" w:hAnsi="Times New Roman" w:cs="Times New Roman"/>
          <w:sz w:val="24"/>
          <w:szCs w:val="24"/>
        </w:rPr>
        <w:t>Wsparcie dzieci z rodzin pegeerowskich w rozwoju cyfrowym – Granty PPGR</w:t>
      </w:r>
      <w:r w:rsidR="00FE068F" w:rsidRPr="005E0DB8">
        <w:rPr>
          <w:rFonts w:ascii="Times New Roman" w:hAnsi="Times New Roman" w:cs="Times New Roman"/>
          <w:sz w:val="24"/>
          <w:szCs w:val="24"/>
        </w:rPr>
        <w:t>”</w:t>
      </w:r>
      <w:r w:rsidR="00C501F4" w:rsidRPr="005E0DB8">
        <w:rPr>
          <w:rFonts w:ascii="Times New Roman" w:hAnsi="Times New Roman" w:cs="Times New Roman"/>
          <w:sz w:val="24"/>
          <w:szCs w:val="24"/>
        </w:rPr>
        <w:t>,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08AA6FF4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0DB8" w:rsidRPr="005E0DB8">
        <w:rPr>
          <w:rFonts w:ascii="Times New Roman" w:hAnsi="Times New Roman"/>
          <w:sz w:val="24"/>
          <w:szCs w:val="24"/>
        </w:rPr>
        <w:t>Doposażenie serwerowni</w:t>
      </w:r>
      <w:r w:rsidR="00A151EA" w:rsidRPr="00A151EA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0A187787" w14:textId="10E22324" w:rsidR="00013CC5" w:rsidRPr="005E0DB8" w:rsidRDefault="00EB1467" w:rsidP="005E0DB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9"/>
        <w:gridCol w:w="984"/>
        <w:gridCol w:w="1294"/>
        <w:gridCol w:w="1294"/>
        <w:gridCol w:w="928"/>
        <w:gridCol w:w="1237"/>
      </w:tblGrid>
      <w:tr w:rsidR="00C109F0" w:rsidRPr="00694765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694765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4382C89C" w:rsidR="00C109F0" w:rsidRPr="0069476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69476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69476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694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69476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69476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69476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69476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F43295" w:rsidRPr="00694765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F43295" w:rsidRPr="00694765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796E8368" w:rsidR="00F43295" w:rsidRPr="00694765" w:rsidRDefault="005E0DB8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65">
              <w:rPr>
                <w:rFonts w:ascii="Times New Roman" w:hAnsi="Times New Roman"/>
                <w:sz w:val="20"/>
                <w:szCs w:val="20"/>
              </w:rPr>
              <w:t>Doposażenie serwerowni -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5BC76CF8" w:rsidR="00F43295" w:rsidRPr="00694765" w:rsidRDefault="005E0DB8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3295" w:rsidRPr="00694765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F43295" w:rsidRPr="00694765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75354A78" w:rsidR="00F43295" w:rsidRPr="00694765" w:rsidRDefault="00ED552F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52F">
              <w:rPr>
                <w:rFonts w:ascii="Times New Roman" w:hAnsi="Times New Roman"/>
                <w:sz w:val="20"/>
                <w:szCs w:val="20"/>
              </w:rPr>
              <w:t>Doposażenie serwerowni - zakup urządzenia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3B0C44FE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3295" w:rsidRPr="00694765" w14:paraId="5FF8B166" w14:textId="77777777" w:rsidTr="001F6F5C">
        <w:tc>
          <w:tcPr>
            <w:tcW w:w="511" w:type="dxa"/>
            <w:shd w:val="clear" w:color="auto" w:fill="FFFFFF" w:themeFill="background1"/>
          </w:tcPr>
          <w:p w14:paraId="75D6046F" w14:textId="5F716CF7" w:rsidR="00F43295" w:rsidRPr="00694765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476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2E74FC3A" w14:textId="3E0234EA" w:rsidR="00F43295" w:rsidRPr="00694765" w:rsidRDefault="00ED552F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52F">
              <w:rPr>
                <w:rFonts w:ascii="Times New Roman" w:hAnsi="Times New Roman"/>
                <w:sz w:val="20"/>
                <w:szCs w:val="20"/>
              </w:rPr>
              <w:t>Doposażenie serwerowni - zakup oprogramowania do monitoringu sieci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360E19E2" w:rsidR="00F43295" w:rsidRPr="00694765" w:rsidRDefault="00ED552F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F43295" w:rsidRPr="0069476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102503" w14:textId="15DFE710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243079"/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ED552F" w:rsidRPr="00ED552F">
        <w:rPr>
          <w:rFonts w:ascii="Times New Roman" w:hAnsi="Times New Roman"/>
          <w:sz w:val="24"/>
          <w:szCs w:val="24"/>
        </w:rPr>
        <w:t>Dostawa stacji roboczych z</w:t>
      </w:r>
      <w:r w:rsidR="00ED552F">
        <w:rPr>
          <w:rFonts w:ascii="Times New Roman" w:hAnsi="Times New Roman"/>
          <w:sz w:val="24"/>
          <w:szCs w:val="24"/>
        </w:rPr>
        <w:t> </w:t>
      </w:r>
      <w:r w:rsidR="00ED552F" w:rsidRPr="00ED552F">
        <w:rPr>
          <w:rFonts w:ascii="Times New Roman" w:hAnsi="Times New Roman"/>
          <w:sz w:val="24"/>
          <w:szCs w:val="24"/>
        </w:rPr>
        <w:t>oprogramowaniem oraz wyposażenie sali dydaktyczne</w:t>
      </w:r>
      <w:r w:rsidR="006467F9" w:rsidRPr="006467F9">
        <w:rPr>
          <w:rFonts w:ascii="Times New Roman" w:hAnsi="Times New Roman"/>
          <w:sz w:val="24"/>
          <w:szCs w:val="24"/>
        </w:rPr>
        <w:t xml:space="preserve"> </w:t>
      </w:r>
      <w:r w:rsidRPr="00C41A6D">
        <w:rPr>
          <w:rFonts w:ascii="Times New Roman" w:hAnsi="Times New Roman"/>
          <w:sz w:val="24"/>
          <w:szCs w:val="24"/>
        </w:rPr>
        <w:t>**</w:t>
      </w:r>
    </w:p>
    <w:bookmarkEnd w:id="0"/>
    <w:p w14:paraId="1BBFE839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2C3C8AAE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29A102FD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721F5731" w14:textId="20FC6C38" w:rsidR="00900D41" w:rsidRPr="003A5800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21"/>
        <w:gridCol w:w="983"/>
        <w:gridCol w:w="1294"/>
        <w:gridCol w:w="1294"/>
        <w:gridCol w:w="928"/>
        <w:gridCol w:w="1236"/>
      </w:tblGrid>
      <w:tr w:rsidR="00316F75" w:rsidRPr="00EB6605" w14:paraId="519EF062" w14:textId="77777777" w:rsidTr="000D355D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9973AC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3A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14:paraId="1C434B87" w14:textId="06E64FE3" w:rsidR="00316F75" w:rsidRPr="009973AC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AC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5CB54006" w14:textId="005DC185" w:rsidR="00316F75" w:rsidRPr="009973AC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AC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9973AC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AC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997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7DBA64B" w14:textId="77777777" w:rsidR="00316F75" w:rsidRPr="009973AC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3AC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9973AC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AC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9973AC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AC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4E955306" w14:textId="77777777" w:rsidR="00316F75" w:rsidRPr="009973AC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AC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6C7352" w:rsidRPr="00EB6605" w14:paraId="26FF7B4D" w14:textId="77777777" w:rsidTr="000D355D">
        <w:tc>
          <w:tcPr>
            <w:tcW w:w="511" w:type="dxa"/>
            <w:shd w:val="clear" w:color="auto" w:fill="FFFFFF" w:themeFill="background1"/>
          </w:tcPr>
          <w:p w14:paraId="5978CC52" w14:textId="77777777" w:rsidR="006C7352" w:rsidRPr="00EB6605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60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21" w:type="dxa"/>
            <w:shd w:val="clear" w:color="auto" w:fill="FFFFFF" w:themeFill="background1"/>
          </w:tcPr>
          <w:p w14:paraId="0A435523" w14:textId="70047D7E" w:rsidR="006C7352" w:rsidRPr="00EB6605" w:rsidRDefault="000D355D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55D">
              <w:rPr>
                <w:rFonts w:ascii="Times New Roman" w:hAnsi="Times New Roman"/>
                <w:sz w:val="20"/>
                <w:szCs w:val="20"/>
              </w:rPr>
              <w:t>Wyposażenie stanowisk pracy - zakup stacji roboczych z oprogramowaniem biurowym</w:t>
            </w:r>
          </w:p>
        </w:tc>
        <w:tc>
          <w:tcPr>
            <w:tcW w:w="983" w:type="dxa"/>
            <w:shd w:val="clear" w:color="auto" w:fill="FFFFFF" w:themeFill="background1"/>
          </w:tcPr>
          <w:p w14:paraId="5425D00B" w14:textId="410B3375" w:rsidR="006C7352" w:rsidRPr="00EB6605" w:rsidRDefault="00593EED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6C7352" w:rsidRPr="00EB660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3742BF0" w14:textId="77777777" w:rsidR="006C7352" w:rsidRPr="00EB660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6C7352" w:rsidRPr="00EB660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B6B1B35" w14:textId="77777777" w:rsidR="006C7352" w:rsidRPr="00EB660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7352" w:rsidRPr="00EB6605" w14:paraId="7C01FE9B" w14:textId="77777777" w:rsidTr="000D355D">
        <w:tc>
          <w:tcPr>
            <w:tcW w:w="511" w:type="dxa"/>
            <w:shd w:val="clear" w:color="auto" w:fill="FFFFFF" w:themeFill="background1"/>
          </w:tcPr>
          <w:p w14:paraId="3229F18B" w14:textId="77777777" w:rsidR="006C7352" w:rsidRPr="00EB6605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60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21" w:type="dxa"/>
            <w:shd w:val="clear" w:color="auto" w:fill="FFFFFF" w:themeFill="background1"/>
          </w:tcPr>
          <w:p w14:paraId="52A05D28" w14:textId="77777777" w:rsidR="00AB2515" w:rsidRDefault="000D355D" w:rsidP="00AB2515">
            <w:pPr>
              <w:pStyle w:val="Akapitzlist"/>
              <w:ind w:left="199" w:hanging="283"/>
              <w:rPr>
                <w:rFonts w:ascii="Times New Roman" w:hAnsi="Times New Roman"/>
                <w:sz w:val="20"/>
                <w:szCs w:val="20"/>
              </w:rPr>
            </w:pPr>
            <w:r w:rsidRPr="000D355D">
              <w:rPr>
                <w:rFonts w:ascii="Times New Roman" w:hAnsi="Times New Roman"/>
                <w:sz w:val="20"/>
                <w:szCs w:val="20"/>
              </w:rPr>
              <w:t>Wyposażenie sali dydaktycznej - zakup sali terminalowej</w:t>
            </w:r>
            <w:r w:rsidR="00AB2515">
              <w:rPr>
                <w:rFonts w:ascii="Times New Roman" w:hAnsi="Times New Roman"/>
                <w:sz w:val="20"/>
                <w:szCs w:val="20"/>
              </w:rPr>
              <w:t xml:space="preserve">, która obejmuje: </w:t>
            </w:r>
            <w:r w:rsidR="00AB2515" w:rsidRPr="007C2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C501E0" w14:textId="4BE5B362" w:rsidR="00AB2515" w:rsidRDefault="00AB2515" w:rsidP="00AB251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2DEE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7C2DEE">
              <w:rPr>
                <w:rFonts w:ascii="Times New Roman" w:hAnsi="Times New Roman" w:cs="Times New Roman"/>
                <w:sz w:val="20"/>
                <w:szCs w:val="20"/>
              </w:rPr>
              <w:t xml:space="preserve"> serwera z oprogramowaniem zarządzającym oraz licencjami dostępowymi (1 szt.)</w:t>
            </w:r>
          </w:p>
          <w:p w14:paraId="7526ECF7" w14:textId="77777777" w:rsidR="00AB2515" w:rsidRDefault="00AB2515" w:rsidP="00AB251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terminali (25 szt.)</w:t>
            </w:r>
          </w:p>
          <w:p w14:paraId="5D24F286" w14:textId="08C5FAA5" w:rsidR="00AB2515" w:rsidRDefault="00AB2515" w:rsidP="00AB251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 w:rsidR="00C073E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monitorów (25 szt.)</w:t>
            </w:r>
          </w:p>
          <w:p w14:paraId="715AE2E9" w14:textId="096BB384" w:rsidR="00AB2515" w:rsidRDefault="00AB2515" w:rsidP="00AB251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 w:rsidR="00C073E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zestawu mysz i klawiatura (25 szt.)</w:t>
            </w:r>
          </w:p>
          <w:p w14:paraId="298F1B4D" w14:textId="3B954225" w:rsidR="00AB2515" w:rsidRDefault="00AB2515" w:rsidP="00AB251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 w:rsidR="00C073E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przełącznika sieciowego (1 szt.)</w:t>
            </w:r>
          </w:p>
          <w:p w14:paraId="3471FFF6" w14:textId="63BD7E2E" w:rsidR="00AB2515" w:rsidRDefault="00AB2515" w:rsidP="00AB251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 w:rsidR="00C073E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UPS lokalnego do serwera (1 szt.)</w:t>
            </w:r>
          </w:p>
          <w:p w14:paraId="4DD24B8F" w14:textId="19E7E906" w:rsidR="00AB2515" w:rsidRDefault="00AB2515" w:rsidP="00AB251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 w:rsidR="00C073E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stacji roboczej </w:t>
            </w:r>
            <w:proofErr w:type="spellStart"/>
            <w:r w:rsidRPr="00AB2515">
              <w:rPr>
                <w:rFonts w:ascii="Times New Roman" w:hAnsi="Times New Roman" w:cs="Times New Roman"/>
                <w:sz w:val="20"/>
                <w:szCs w:val="20"/>
              </w:rPr>
              <w:t>AiO</w:t>
            </w:r>
            <w:proofErr w:type="spellEnd"/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dla nauczyciela (1 szt.)</w:t>
            </w:r>
          </w:p>
          <w:p w14:paraId="3AD2026D" w14:textId="59EA3910" w:rsidR="00AB2515" w:rsidRDefault="00AB2515" w:rsidP="00AB251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 w:rsidR="00C073E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oprogramowania do zarządzania salą terminalową (1 szt.)</w:t>
            </w:r>
          </w:p>
          <w:p w14:paraId="0E2440A9" w14:textId="73E3DC1D" w:rsidR="006C7352" w:rsidRPr="00AB2515" w:rsidRDefault="00AB2515" w:rsidP="00AB251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>Konfiguracj</w:t>
            </w:r>
            <w:r w:rsidR="00C073E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i instalacj</w:t>
            </w:r>
            <w:r w:rsidR="00C073E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B2515">
              <w:rPr>
                <w:rFonts w:ascii="Times New Roman" w:hAnsi="Times New Roman" w:cs="Times New Roman"/>
                <w:sz w:val="20"/>
                <w:szCs w:val="20"/>
              </w:rPr>
              <w:t xml:space="preserve"> sali terminalowej (1 usługa)</w:t>
            </w:r>
          </w:p>
        </w:tc>
        <w:tc>
          <w:tcPr>
            <w:tcW w:w="983" w:type="dxa"/>
            <w:shd w:val="clear" w:color="auto" w:fill="FFFFFF" w:themeFill="background1"/>
          </w:tcPr>
          <w:p w14:paraId="1FD13ABC" w14:textId="04D212E9" w:rsidR="006C7352" w:rsidRPr="00EB660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6C7352" w:rsidRPr="00EB660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549D2AD" w14:textId="77777777" w:rsidR="006C7352" w:rsidRPr="00EB660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6C7352" w:rsidRPr="00EB660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4F4A99FA" w14:textId="77777777" w:rsidR="006C7352" w:rsidRPr="00EB660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44FA53" w14:textId="6115709C" w:rsidR="00B16AEB" w:rsidRPr="00B16AEB" w:rsidRDefault="00B16AEB" w:rsidP="00B16AE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6AEB">
        <w:rPr>
          <w:rFonts w:ascii="Times New Roman" w:hAnsi="Times New Roman"/>
          <w:sz w:val="24"/>
          <w:szCs w:val="24"/>
        </w:rPr>
        <w:t xml:space="preserve">Oferujemy wykonanie przedmiotu zamówienia dla </w:t>
      </w:r>
      <w:r w:rsidRPr="004C27DA">
        <w:rPr>
          <w:rFonts w:ascii="Times New Roman" w:hAnsi="Times New Roman"/>
          <w:b/>
          <w:bCs/>
          <w:sz w:val="24"/>
          <w:szCs w:val="24"/>
        </w:rPr>
        <w:t>Części 3</w:t>
      </w:r>
      <w:r w:rsidRPr="00B16AEB">
        <w:rPr>
          <w:rFonts w:ascii="Times New Roman" w:hAnsi="Times New Roman"/>
          <w:sz w:val="24"/>
          <w:szCs w:val="24"/>
        </w:rPr>
        <w:t xml:space="preserve"> – </w:t>
      </w:r>
      <w:r w:rsidR="000D355D" w:rsidRPr="000D355D">
        <w:rPr>
          <w:rFonts w:ascii="Times New Roman" w:hAnsi="Times New Roman"/>
          <w:sz w:val="24"/>
          <w:szCs w:val="24"/>
        </w:rPr>
        <w:t>Dostawa komputerów stacjonarnych, laptopów, tabletów z oprogramowaniem oraz zapewnienie dostępu do Internetu</w:t>
      </w:r>
      <w:r w:rsidR="006467F9" w:rsidRPr="006467F9">
        <w:rPr>
          <w:rFonts w:ascii="Times New Roman" w:hAnsi="Times New Roman"/>
          <w:sz w:val="24"/>
          <w:szCs w:val="24"/>
        </w:rPr>
        <w:t xml:space="preserve"> </w:t>
      </w:r>
      <w:r w:rsidRPr="00B16AEB">
        <w:rPr>
          <w:rFonts w:ascii="Times New Roman" w:hAnsi="Times New Roman"/>
          <w:sz w:val="24"/>
          <w:szCs w:val="24"/>
        </w:rPr>
        <w:t>**</w:t>
      </w:r>
    </w:p>
    <w:p w14:paraId="2C2F97F3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38E5038B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lastRenderedPageBreak/>
        <w:t>podatek VAT ….%…………………..zł (słownie:……………………………..…………..),</w:t>
      </w:r>
    </w:p>
    <w:p w14:paraId="7EE3DEC6" w14:textId="57A0B9E7" w:rsidR="009F5B4B" w:rsidRPr="00667CAF" w:rsidRDefault="00EB1467" w:rsidP="00667CA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9"/>
        <w:gridCol w:w="984"/>
        <w:gridCol w:w="1294"/>
        <w:gridCol w:w="1294"/>
        <w:gridCol w:w="928"/>
        <w:gridCol w:w="1237"/>
      </w:tblGrid>
      <w:tr w:rsidR="007C4BE2" w:rsidRPr="000D355D" w14:paraId="62A65F14" w14:textId="77777777" w:rsidTr="00AA1764">
        <w:tc>
          <w:tcPr>
            <w:tcW w:w="511" w:type="dxa"/>
            <w:shd w:val="clear" w:color="auto" w:fill="D9D9D9" w:themeFill="background1" w:themeFillShade="D9"/>
          </w:tcPr>
          <w:p w14:paraId="23FF397B" w14:textId="77777777" w:rsidR="007C4BE2" w:rsidRPr="000D355D" w:rsidRDefault="007C4BE2" w:rsidP="00AA17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14CE194" w14:textId="77777777" w:rsidR="007C4BE2" w:rsidRPr="000D355D" w:rsidRDefault="007C4BE2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4D769F97" w14:textId="77777777" w:rsidR="007C4BE2" w:rsidRPr="000D355D" w:rsidRDefault="007C4BE2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AD53FDE" w14:textId="77777777" w:rsidR="007C4BE2" w:rsidRPr="000D355D" w:rsidRDefault="007C4BE2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0D3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42000396" w14:textId="77777777" w:rsidR="007C4BE2" w:rsidRPr="000D355D" w:rsidRDefault="007C4BE2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15966677" w14:textId="77777777" w:rsidR="007C4BE2" w:rsidRPr="000D355D" w:rsidRDefault="007C4BE2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45E595F5" w14:textId="77777777" w:rsidR="007C4BE2" w:rsidRPr="000D355D" w:rsidRDefault="007C4BE2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3B6B0B9" w14:textId="77777777" w:rsidR="007C4BE2" w:rsidRPr="000D355D" w:rsidRDefault="007C4BE2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7C4BE2" w:rsidRPr="000D355D" w14:paraId="4C527003" w14:textId="77777777" w:rsidTr="00AA1764">
        <w:tc>
          <w:tcPr>
            <w:tcW w:w="511" w:type="dxa"/>
            <w:shd w:val="clear" w:color="auto" w:fill="FFFFFF" w:themeFill="background1"/>
          </w:tcPr>
          <w:p w14:paraId="239A731C" w14:textId="77777777" w:rsidR="007C4BE2" w:rsidRPr="000D355D" w:rsidRDefault="007C4BE2" w:rsidP="007C4BE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73EC1C6" w14:textId="4C61A581" w:rsidR="007C4BE2" w:rsidRPr="000D355D" w:rsidRDefault="00CF6649" w:rsidP="007C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649">
              <w:rPr>
                <w:rFonts w:ascii="Times New Roman" w:hAnsi="Times New Roman"/>
                <w:sz w:val="20"/>
                <w:szCs w:val="20"/>
              </w:rPr>
              <w:t>Dostawa laptopów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3D9CC982" w14:textId="0D6DBB05" w:rsidR="007C4BE2" w:rsidRPr="000D355D" w:rsidRDefault="00CF6649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649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94" w:type="dxa"/>
            <w:shd w:val="clear" w:color="auto" w:fill="FFFFFF" w:themeFill="background1"/>
          </w:tcPr>
          <w:p w14:paraId="42EB4E60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82AA405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6E34A46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8A5664E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C4BE2" w:rsidRPr="000D355D" w14:paraId="79D85D1B" w14:textId="77777777" w:rsidTr="00AA1764">
        <w:tc>
          <w:tcPr>
            <w:tcW w:w="511" w:type="dxa"/>
            <w:shd w:val="clear" w:color="auto" w:fill="FFFFFF" w:themeFill="background1"/>
          </w:tcPr>
          <w:p w14:paraId="11A00D57" w14:textId="77777777" w:rsidR="007C4BE2" w:rsidRPr="000D355D" w:rsidRDefault="007C4BE2" w:rsidP="007C4BE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442C8BCF" w14:textId="4C2B1A7A" w:rsidR="007C4BE2" w:rsidRPr="000D355D" w:rsidRDefault="00E42BCD" w:rsidP="007C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CD">
              <w:rPr>
                <w:rFonts w:ascii="Times New Roman" w:hAnsi="Times New Roman"/>
                <w:sz w:val="20"/>
                <w:szCs w:val="20"/>
              </w:rPr>
              <w:t>Dostawa komputerów stacjonarnych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7BFC6FCB" w14:textId="34F37523" w:rsidR="007C4BE2" w:rsidRPr="000D355D" w:rsidRDefault="00E42BCD" w:rsidP="00E42BC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94" w:type="dxa"/>
            <w:shd w:val="clear" w:color="auto" w:fill="FFFFFF" w:themeFill="background1"/>
          </w:tcPr>
          <w:p w14:paraId="1E59B8A8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30DCCE2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37A01B8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AA0E75B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C4BE2" w:rsidRPr="000D355D" w14:paraId="2A12AC7A" w14:textId="77777777" w:rsidTr="00AA1764">
        <w:tc>
          <w:tcPr>
            <w:tcW w:w="511" w:type="dxa"/>
            <w:shd w:val="clear" w:color="auto" w:fill="FFFFFF" w:themeFill="background1"/>
          </w:tcPr>
          <w:p w14:paraId="7C78C6D9" w14:textId="77777777" w:rsidR="007C4BE2" w:rsidRPr="000D355D" w:rsidRDefault="007C4BE2" w:rsidP="007C4BE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55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40715E5B" w14:textId="492B8D4D" w:rsidR="007C4BE2" w:rsidRPr="000D355D" w:rsidRDefault="00E42BCD" w:rsidP="007C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CD">
              <w:rPr>
                <w:rFonts w:ascii="Times New Roman" w:hAnsi="Times New Roman"/>
                <w:sz w:val="20"/>
                <w:szCs w:val="20"/>
              </w:rPr>
              <w:t>Dostawa tabletów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583D95B6" w14:textId="26D8A3C8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55D">
              <w:rPr>
                <w:rFonts w:ascii="Times New Roman" w:hAnsi="Times New Roman"/>
                <w:sz w:val="20"/>
                <w:szCs w:val="20"/>
              </w:rPr>
              <w:t>1</w:t>
            </w:r>
            <w:r w:rsidR="00E42B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DA539FD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6AE74B4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DBFF667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85CC587" w14:textId="77777777" w:rsidR="007C4BE2" w:rsidRPr="000D355D" w:rsidRDefault="007C4BE2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42BCD" w:rsidRPr="000D355D" w14:paraId="60CF4FB0" w14:textId="77777777" w:rsidTr="00AA1764">
        <w:tc>
          <w:tcPr>
            <w:tcW w:w="511" w:type="dxa"/>
            <w:shd w:val="clear" w:color="auto" w:fill="FFFFFF" w:themeFill="background1"/>
          </w:tcPr>
          <w:p w14:paraId="6AD782F5" w14:textId="3F90E472" w:rsidR="00E42BCD" w:rsidRPr="000D355D" w:rsidRDefault="00E42BCD" w:rsidP="007C4BE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68C7E4C4" w14:textId="04CC42A0" w:rsidR="00E42BCD" w:rsidRPr="000D355D" w:rsidRDefault="00772A2B" w:rsidP="007C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A2B">
              <w:rPr>
                <w:rFonts w:ascii="Times New Roman" w:hAnsi="Times New Roman"/>
                <w:sz w:val="20"/>
                <w:szCs w:val="20"/>
              </w:rPr>
              <w:t>Zapewnienie dostępu do Internetu</w:t>
            </w:r>
          </w:p>
        </w:tc>
        <w:tc>
          <w:tcPr>
            <w:tcW w:w="1005" w:type="dxa"/>
            <w:shd w:val="clear" w:color="auto" w:fill="FFFFFF" w:themeFill="background1"/>
          </w:tcPr>
          <w:p w14:paraId="57A02578" w14:textId="2B249C70" w:rsidR="00E42BCD" w:rsidRPr="000D355D" w:rsidRDefault="00772A2B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35CA4682" w14:textId="77777777" w:rsidR="00E42BCD" w:rsidRPr="000D355D" w:rsidRDefault="00E42BCD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BFFC1DE" w14:textId="77777777" w:rsidR="00E42BCD" w:rsidRPr="000D355D" w:rsidRDefault="00E42BCD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DBD36EC" w14:textId="77777777" w:rsidR="00E42BCD" w:rsidRPr="000D355D" w:rsidRDefault="00E42BCD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F0A3F9" w14:textId="77777777" w:rsidR="00E42BCD" w:rsidRPr="000D355D" w:rsidRDefault="00E42BCD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42BCD" w:rsidRPr="000D355D" w14:paraId="404A9826" w14:textId="77777777" w:rsidTr="00AA1764">
        <w:tc>
          <w:tcPr>
            <w:tcW w:w="511" w:type="dxa"/>
            <w:shd w:val="clear" w:color="auto" w:fill="FFFFFF" w:themeFill="background1"/>
          </w:tcPr>
          <w:p w14:paraId="011D2046" w14:textId="25CEE84E" w:rsidR="00E42BCD" w:rsidRDefault="00E42BCD" w:rsidP="007C4BE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556BCA03" w14:textId="28F42054" w:rsidR="00E42BCD" w:rsidRPr="000D355D" w:rsidRDefault="00772A2B" w:rsidP="007C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A2B">
              <w:rPr>
                <w:rFonts w:ascii="Times New Roman" w:hAnsi="Times New Roman"/>
                <w:sz w:val="20"/>
                <w:szCs w:val="20"/>
              </w:rPr>
              <w:t>Dostawa oprogramowania</w:t>
            </w:r>
          </w:p>
        </w:tc>
        <w:tc>
          <w:tcPr>
            <w:tcW w:w="1005" w:type="dxa"/>
            <w:shd w:val="clear" w:color="auto" w:fill="FFFFFF" w:themeFill="background1"/>
          </w:tcPr>
          <w:p w14:paraId="2331B1DB" w14:textId="402597DB" w:rsidR="00E42BCD" w:rsidRPr="000D355D" w:rsidRDefault="00772A2B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A2B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94" w:type="dxa"/>
            <w:shd w:val="clear" w:color="auto" w:fill="FFFFFF" w:themeFill="background1"/>
          </w:tcPr>
          <w:p w14:paraId="4480D88E" w14:textId="77777777" w:rsidR="00E42BCD" w:rsidRPr="000D355D" w:rsidRDefault="00E42BCD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E0089B1" w14:textId="77777777" w:rsidR="00E42BCD" w:rsidRPr="000D355D" w:rsidRDefault="00E42BCD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5AF176E" w14:textId="77777777" w:rsidR="00E42BCD" w:rsidRPr="000D355D" w:rsidRDefault="00E42BCD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9229F6A" w14:textId="77777777" w:rsidR="00E42BCD" w:rsidRPr="000D355D" w:rsidRDefault="00E42BCD" w:rsidP="007C4BE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579852F1" w14:textId="3498BF95" w:rsidR="007C4BE2" w:rsidRDefault="007C4BE2" w:rsidP="007C4B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D0338BC" w14:textId="77777777" w:rsidR="00EB5DBF" w:rsidRPr="00A64FD5" w:rsidRDefault="00EB5DBF" w:rsidP="00A64F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5A154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34F479C2" w14:textId="77777777" w:rsidR="00A64FD5" w:rsidRPr="00A64FD5" w:rsidRDefault="00A64FD5" w:rsidP="00A64FD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FD5">
        <w:rPr>
          <w:rFonts w:ascii="Times New Roman" w:hAnsi="Times New Roman"/>
          <w:sz w:val="24"/>
          <w:szCs w:val="24"/>
        </w:rPr>
        <w:t>miniPortal</w:t>
      </w:r>
      <w:proofErr w:type="spellEnd"/>
      <w:r w:rsidRPr="00A64FD5">
        <w:rPr>
          <w:rFonts w:ascii="Times New Roman" w:hAnsi="Times New Roman"/>
          <w:sz w:val="24"/>
          <w:szCs w:val="24"/>
        </w:rPr>
        <w:t xml:space="preserve"> https://miniportal.uzp.gov.pl </w:t>
      </w:r>
    </w:p>
    <w:p w14:paraId="6BB3ED11" w14:textId="21EFD69A" w:rsidR="00135D2E" w:rsidRDefault="00A64FD5" w:rsidP="00A64FD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4FD5">
        <w:rPr>
          <w:rFonts w:ascii="Times New Roman" w:hAnsi="Times New Roman"/>
          <w:sz w:val="24"/>
          <w:szCs w:val="24"/>
        </w:rPr>
        <w:t>https://epuap.gov.pl/wps/portal/strefa-klienta/regulamin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 xml:space="preserve">my się w przypadku wybrania naszej oferty do zawarcia </w:t>
      </w:r>
      <w:r w:rsidR="006312B1" w:rsidRPr="006312B1">
        <w:rPr>
          <w:rFonts w:ascii="Times New Roman" w:hAnsi="Times New Roman"/>
          <w:sz w:val="24"/>
          <w:szCs w:val="24"/>
        </w:rPr>
        <w:lastRenderedPageBreak/>
        <w:t>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2E5ECD7B" w14:textId="5C97335A" w:rsidR="003A5800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66F67">
        <w:rPr>
          <w:rFonts w:ascii="Times New Roman" w:hAnsi="Times New Roman"/>
          <w:sz w:val="24"/>
          <w:szCs w:val="24"/>
        </w:rPr>
        <w:t>Dla Części 3:****</w:t>
      </w:r>
      <w:r w:rsidRPr="00437C7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36E76873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 xml:space="preserve">, zostanie wykonana przez ten z podmiotów wspólnie ubiegających się </w:t>
      </w:r>
      <w:r w:rsidRPr="00E20DAD">
        <w:rPr>
          <w:rFonts w:ascii="Times New Roman" w:hAnsi="Times New Roman"/>
          <w:sz w:val="24"/>
          <w:szCs w:val="24"/>
        </w:rPr>
        <w:lastRenderedPageBreak/>
        <w:t>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016E4904" w:rsidR="00076330" w:rsidRPr="00822250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</w:t>
      </w:r>
      <w:r w:rsidR="00B04DE8" w:rsidRPr="00822250">
        <w:rPr>
          <w:rFonts w:ascii="Times New Roman" w:hAnsi="Times New Roman"/>
          <w:sz w:val="24"/>
          <w:szCs w:val="24"/>
        </w:rPr>
        <w:t xml:space="preserve">na Część 1 zamówienia </w:t>
      </w:r>
      <w:r w:rsidRPr="00822250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822250">
        <w:rPr>
          <w:rFonts w:ascii="Times New Roman" w:hAnsi="Times New Roman"/>
          <w:sz w:val="24"/>
          <w:szCs w:val="24"/>
        </w:rPr>
        <w:t>zaoferowan</w:t>
      </w:r>
      <w:r w:rsidR="00263C6D" w:rsidRPr="00822250">
        <w:rPr>
          <w:rFonts w:ascii="Times New Roman" w:hAnsi="Times New Roman"/>
          <w:sz w:val="24"/>
          <w:szCs w:val="24"/>
        </w:rPr>
        <w:t>y</w:t>
      </w:r>
      <w:r w:rsidR="00C35771" w:rsidRPr="00822250">
        <w:rPr>
          <w:rFonts w:ascii="Times New Roman" w:hAnsi="Times New Roman"/>
          <w:sz w:val="24"/>
          <w:szCs w:val="24"/>
        </w:rPr>
        <w:t xml:space="preserve"> </w:t>
      </w:r>
      <w:r w:rsidR="00263C6D" w:rsidRPr="00822250">
        <w:rPr>
          <w:rFonts w:ascii="Times New Roman" w:hAnsi="Times New Roman"/>
          <w:sz w:val="24"/>
          <w:szCs w:val="24"/>
        </w:rPr>
        <w:t>serwer</w:t>
      </w:r>
      <w:r w:rsidR="0066740C" w:rsidRPr="00822250">
        <w:rPr>
          <w:rFonts w:ascii="Times New Roman" w:hAnsi="Times New Roman"/>
          <w:sz w:val="24"/>
          <w:szCs w:val="24"/>
        </w:rPr>
        <w:t xml:space="preserve"> </w:t>
      </w:r>
      <w:r w:rsidRPr="00822250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822250">
        <w:rPr>
          <w:rFonts w:ascii="Times New Roman" w:hAnsi="Times New Roman"/>
          <w:sz w:val="24"/>
          <w:szCs w:val="24"/>
        </w:rPr>
        <w:t xml:space="preserve">do SWZ </w:t>
      </w:r>
      <w:r w:rsidRPr="00822250">
        <w:rPr>
          <w:rFonts w:ascii="Times New Roman" w:hAnsi="Times New Roman"/>
          <w:sz w:val="24"/>
          <w:szCs w:val="24"/>
        </w:rPr>
        <w:t xml:space="preserve">oraz we Wzorze umowy stanowiącym Załącznik nr </w:t>
      </w:r>
      <w:r w:rsidR="00B43829" w:rsidRPr="00822250">
        <w:rPr>
          <w:rFonts w:ascii="Times New Roman" w:hAnsi="Times New Roman"/>
          <w:sz w:val="24"/>
          <w:szCs w:val="24"/>
        </w:rPr>
        <w:t>8</w:t>
      </w:r>
      <w:r w:rsidRPr="00822250">
        <w:rPr>
          <w:rFonts w:ascii="Times New Roman" w:hAnsi="Times New Roman"/>
          <w:sz w:val="24"/>
          <w:szCs w:val="24"/>
        </w:rPr>
        <w:t>.1 do SWZ na okres…………….miesięcy.**</w:t>
      </w:r>
    </w:p>
    <w:p w14:paraId="5A0E3466" w14:textId="0A79E860" w:rsidR="00B43829" w:rsidRPr="00822250" w:rsidRDefault="00B43829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22250">
        <w:rPr>
          <w:rFonts w:ascii="Times New Roman" w:hAnsi="Times New Roman"/>
          <w:sz w:val="24"/>
          <w:szCs w:val="24"/>
        </w:rPr>
        <w:t>Wykonawca w ramach oferty złożonej na Część 1 zamówienia udziela gwarancji na zaoferowane urządzenie NAS zgodnie z wymaganiami określonymi w SOPZ, który stanowi Załącznik nr 1 do SWZ oraz we Wzorze umowy stanowiącym Załącznik nr 8.1 do SWZ na okres…………….miesięcy.**</w:t>
      </w:r>
    </w:p>
    <w:p w14:paraId="1F2EC514" w14:textId="0B16E65E" w:rsidR="00B21603" w:rsidRPr="00822250" w:rsidRDefault="005B07AF" w:rsidP="00786E8F">
      <w:pPr>
        <w:numPr>
          <w:ilvl w:val="0"/>
          <w:numId w:val="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70244619"/>
      <w:r w:rsidRPr="00822250">
        <w:rPr>
          <w:rFonts w:ascii="Times New Roman" w:hAnsi="Times New Roman"/>
          <w:sz w:val="24"/>
          <w:szCs w:val="24"/>
        </w:rPr>
        <w:t xml:space="preserve">Wykonawca w ramach oferty złożonej na Część 2 zamówienia udziela gwarancji na zaoferowane </w:t>
      </w:r>
      <w:r w:rsidR="002170D6" w:rsidRPr="00822250">
        <w:rPr>
          <w:rFonts w:ascii="Times New Roman" w:hAnsi="Times New Roman"/>
          <w:sz w:val="24"/>
          <w:szCs w:val="24"/>
        </w:rPr>
        <w:t>stacje robocze</w:t>
      </w:r>
      <w:r w:rsidRPr="00822250">
        <w:rPr>
          <w:rFonts w:ascii="Times New Roman" w:hAnsi="Times New Roman"/>
          <w:sz w:val="24"/>
          <w:szCs w:val="24"/>
        </w:rPr>
        <w:t xml:space="preserve"> zgodnie z wymaganiami określonymi w SOPZ, który stanowi Załącznik nr 1 do SWZ oraz we Wzorze umowy stanowiącym Załącznik nr 8.2 do SWZ na okres…………….miesięcy.**</w:t>
      </w:r>
    </w:p>
    <w:p w14:paraId="0F644FC7" w14:textId="0EB6C598" w:rsidR="00537A4E" w:rsidRPr="00822250" w:rsidRDefault="002170D6" w:rsidP="006E7465">
      <w:pPr>
        <w:numPr>
          <w:ilvl w:val="0"/>
          <w:numId w:val="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2250">
        <w:rPr>
          <w:rFonts w:ascii="Times New Roman" w:hAnsi="Times New Roman"/>
          <w:sz w:val="24"/>
          <w:szCs w:val="24"/>
        </w:rPr>
        <w:t xml:space="preserve">Wykonawca w ramach oferty złożonej na Część 2 zamówienia udziela gwarancji na salę terminalową </w:t>
      </w:r>
      <w:r w:rsidR="0068582A">
        <w:rPr>
          <w:rFonts w:ascii="Times New Roman" w:hAnsi="Times New Roman"/>
          <w:sz w:val="24"/>
          <w:szCs w:val="24"/>
        </w:rPr>
        <w:t>[</w:t>
      </w:r>
      <w:r w:rsidR="0068582A" w:rsidRPr="0068582A">
        <w:rPr>
          <w:rFonts w:ascii="Times New Roman" w:hAnsi="Times New Roman"/>
          <w:i/>
          <w:iCs/>
          <w:sz w:val="24"/>
          <w:szCs w:val="24"/>
        </w:rPr>
        <w:t>dostawa serwera z oprogramowaniem zarządzającym oraz licencjami dostępowymi (1 szt.); dostawa terminali (25 szt.); dostawa monitorów (25 szt.);</w:t>
      </w:r>
      <w:r w:rsidR="001B062E">
        <w:rPr>
          <w:rFonts w:ascii="Times New Roman" w:hAnsi="Times New Roman"/>
          <w:i/>
          <w:iCs/>
          <w:sz w:val="24"/>
          <w:szCs w:val="24"/>
        </w:rPr>
        <w:t xml:space="preserve"> d</w:t>
      </w:r>
      <w:r w:rsidR="001B062E" w:rsidRPr="001B062E">
        <w:rPr>
          <w:rFonts w:ascii="Times New Roman" w:hAnsi="Times New Roman"/>
          <w:i/>
          <w:iCs/>
          <w:sz w:val="24"/>
          <w:szCs w:val="24"/>
        </w:rPr>
        <w:t>ostawa zestawu mysz i klawiatura (25 szt.)</w:t>
      </w:r>
      <w:r w:rsidR="001B062E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="0068582A" w:rsidRPr="0068582A">
        <w:rPr>
          <w:rFonts w:ascii="Times New Roman" w:hAnsi="Times New Roman"/>
          <w:i/>
          <w:iCs/>
          <w:sz w:val="24"/>
          <w:szCs w:val="24"/>
        </w:rPr>
        <w:t xml:space="preserve">dostawa przełącznika sieciowego (1 szt.); dostawa UPS lokalnego do serwera (1 szt.); dostawa stacji roboczej </w:t>
      </w:r>
      <w:proofErr w:type="spellStart"/>
      <w:r w:rsidR="0068582A" w:rsidRPr="0068582A">
        <w:rPr>
          <w:rFonts w:ascii="Times New Roman" w:hAnsi="Times New Roman"/>
          <w:i/>
          <w:iCs/>
          <w:sz w:val="24"/>
          <w:szCs w:val="24"/>
        </w:rPr>
        <w:t>AiO</w:t>
      </w:r>
      <w:proofErr w:type="spellEnd"/>
      <w:r w:rsidR="0068582A" w:rsidRPr="0068582A">
        <w:rPr>
          <w:rFonts w:ascii="Times New Roman" w:hAnsi="Times New Roman"/>
          <w:i/>
          <w:iCs/>
          <w:sz w:val="24"/>
          <w:szCs w:val="24"/>
        </w:rPr>
        <w:t xml:space="preserve"> dla nauczyciela (1 szt.); dostawa oprogramowania do zarządzania salą terminalową (1 szt.); </w:t>
      </w:r>
      <w:r w:rsidR="0068582A" w:rsidRPr="0068582A">
        <w:rPr>
          <w:rFonts w:ascii="Times New Roman" w:hAnsi="Times New Roman"/>
          <w:i/>
          <w:iCs/>
          <w:sz w:val="24"/>
          <w:szCs w:val="24"/>
        </w:rPr>
        <w:t>d</w:t>
      </w:r>
      <w:r w:rsidR="0068582A" w:rsidRPr="0068582A">
        <w:rPr>
          <w:rFonts w:ascii="Times New Roman" w:hAnsi="Times New Roman"/>
          <w:i/>
          <w:iCs/>
          <w:sz w:val="24"/>
          <w:szCs w:val="24"/>
        </w:rPr>
        <w:t>ostawa oprogramowania do zarządzania salą terminalową (1 szt.)</w:t>
      </w:r>
      <w:r w:rsidR="0068582A">
        <w:rPr>
          <w:rFonts w:ascii="Times New Roman" w:hAnsi="Times New Roman"/>
          <w:sz w:val="24"/>
          <w:szCs w:val="24"/>
        </w:rPr>
        <w:t>]</w:t>
      </w:r>
      <w:r w:rsidR="0068582A" w:rsidRPr="0068582A">
        <w:rPr>
          <w:rFonts w:ascii="Times New Roman" w:hAnsi="Times New Roman"/>
          <w:sz w:val="24"/>
          <w:szCs w:val="24"/>
        </w:rPr>
        <w:t xml:space="preserve"> </w:t>
      </w:r>
      <w:r w:rsidRPr="00822250">
        <w:rPr>
          <w:rFonts w:ascii="Times New Roman" w:hAnsi="Times New Roman"/>
          <w:sz w:val="24"/>
          <w:szCs w:val="24"/>
        </w:rPr>
        <w:t>zgodnie z wymaganiami określonymi w SOPZ, który stanowi Załącznik nr 1 do SWZ oraz we Wzorze umowy stanowiącym Załącznik nr 8.2 do SWZ na okres…………….miesięcy.**</w:t>
      </w:r>
      <w:bookmarkEnd w:id="1"/>
    </w:p>
    <w:p w14:paraId="0793FB06" w14:textId="1C598706" w:rsidR="00731249" w:rsidRPr="00893FD0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822250">
        <w:rPr>
          <w:rFonts w:ascii="Times New Roman" w:hAnsi="Times New Roman"/>
          <w:sz w:val="24"/>
          <w:szCs w:val="24"/>
        </w:rPr>
        <w:t xml:space="preserve">Wykonawca w ramach oferty złożonej na Część </w:t>
      </w:r>
      <w:r w:rsidR="003B4B1A" w:rsidRPr="00822250">
        <w:rPr>
          <w:rFonts w:ascii="Times New Roman" w:hAnsi="Times New Roman"/>
          <w:sz w:val="24"/>
          <w:szCs w:val="24"/>
        </w:rPr>
        <w:t>3</w:t>
      </w:r>
      <w:r w:rsidRPr="00822250">
        <w:rPr>
          <w:rFonts w:ascii="Times New Roman" w:hAnsi="Times New Roman"/>
          <w:sz w:val="24"/>
          <w:szCs w:val="24"/>
        </w:rPr>
        <w:t xml:space="preserve"> zamówienia udziela gwarancji na zaoferowane laptopy oraz komputery stacjonarne zgodnie z wymaganiami</w:t>
      </w:r>
      <w:r w:rsidRPr="004E02CB">
        <w:rPr>
          <w:rFonts w:ascii="Times New Roman" w:hAnsi="Times New Roman"/>
          <w:sz w:val="24"/>
          <w:szCs w:val="24"/>
        </w:rPr>
        <w:t xml:space="preserve"> określonymi w</w:t>
      </w:r>
      <w:r>
        <w:rPr>
          <w:rFonts w:ascii="Times New Roman" w:hAnsi="Times New Roman"/>
          <w:sz w:val="24"/>
          <w:szCs w:val="24"/>
        </w:rPr>
        <w:t> </w:t>
      </w:r>
      <w:r w:rsidRPr="004E02CB">
        <w:rPr>
          <w:rFonts w:ascii="Times New Roman" w:hAnsi="Times New Roman"/>
          <w:sz w:val="24"/>
          <w:szCs w:val="24"/>
        </w:rPr>
        <w:t>SOPZ, który stanowi Załącznik nr 1 do SWZ oraz we Wzorze umowy stanowiącym Załącznik nr 8.</w:t>
      </w:r>
      <w:r w:rsidR="00D17D19">
        <w:rPr>
          <w:rFonts w:ascii="Times New Roman" w:hAnsi="Times New Roman"/>
          <w:sz w:val="24"/>
          <w:szCs w:val="24"/>
        </w:rPr>
        <w:t>3</w:t>
      </w:r>
      <w:r w:rsidRPr="004E02CB">
        <w:rPr>
          <w:rFonts w:ascii="Times New Roman" w:hAnsi="Times New Roman"/>
          <w:sz w:val="24"/>
          <w:szCs w:val="24"/>
        </w:rPr>
        <w:t xml:space="preserve"> do SWZ na okres…………….miesięcy.**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lastRenderedPageBreak/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lastRenderedPageBreak/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9D6A" w14:textId="77777777" w:rsidR="00454380" w:rsidRDefault="00454380" w:rsidP="0038231F">
      <w:pPr>
        <w:spacing w:after="0" w:line="240" w:lineRule="auto"/>
      </w:pPr>
      <w:r>
        <w:separator/>
      </w:r>
    </w:p>
  </w:endnote>
  <w:endnote w:type="continuationSeparator" w:id="0">
    <w:p w14:paraId="000A05BD" w14:textId="77777777" w:rsidR="00454380" w:rsidRDefault="004543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011B" w14:textId="77777777" w:rsidR="00454380" w:rsidRDefault="00454380" w:rsidP="0038231F">
      <w:pPr>
        <w:spacing w:after="0" w:line="240" w:lineRule="auto"/>
      </w:pPr>
      <w:r>
        <w:separator/>
      </w:r>
    </w:p>
  </w:footnote>
  <w:footnote w:type="continuationSeparator" w:id="0">
    <w:p w14:paraId="73FC14B2" w14:textId="77777777" w:rsidR="00454380" w:rsidRDefault="004543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64AE4"/>
    <w:multiLevelType w:val="hybridMultilevel"/>
    <w:tmpl w:val="AFA006F8"/>
    <w:lvl w:ilvl="0" w:tplc="1284B0BC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0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8307A2"/>
    <w:multiLevelType w:val="hybridMultilevel"/>
    <w:tmpl w:val="A0929ACE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71D1"/>
    <w:multiLevelType w:val="hybridMultilevel"/>
    <w:tmpl w:val="5EB00AC8"/>
    <w:lvl w:ilvl="0" w:tplc="FA1CAA2E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8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1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6"/>
  </w:num>
  <w:num w:numId="5" w16cid:durableId="2048795198">
    <w:abstractNumId w:val="12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4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9"/>
  </w:num>
  <w:num w:numId="12" w16cid:durableId="114763162">
    <w:abstractNumId w:val="10"/>
  </w:num>
  <w:num w:numId="13" w16cid:durableId="858543960">
    <w:abstractNumId w:val="13"/>
  </w:num>
  <w:num w:numId="14" w16cid:durableId="209657539">
    <w:abstractNumId w:val="20"/>
  </w:num>
  <w:num w:numId="15" w16cid:durableId="425688339">
    <w:abstractNumId w:val="15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8"/>
  </w:num>
  <w:num w:numId="20" w16cid:durableId="69665661">
    <w:abstractNumId w:val="17"/>
  </w:num>
  <w:num w:numId="21" w16cid:durableId="1813592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077F8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355D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45D7"/>
    <w:rsid w:val="001A4A8F"/>
    <w:rsid w:val="001A55EA"/>
    <w:rsid w:val="001B062E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170D6"/>
    <w:rsid w:val="00225950"/>
    <w:rsid w:val="00233A8F"/>
    <w:rsid w:val="002435B6"/>
    <w:rsid w:val="0025162C"/>
    <w:rsid w:val="00255142"/>
    <w:rsid w:val="00256CEC"/>
    <w:rsid w:val="00262D61"/>
    <w:rsid w:val="00263C6D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13B4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4B1A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12C"/>
    <w:rsid w:val="00432908"/>
    <w:rsid w:val="00434CC2"/>
    <w:rsid w:val="004354FA"/>
    <w:rsid w:val="00436AB2"/>
    <w:rsid w:val="00437C78"/>
    <w:rsid w:val="00454380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3EED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0DB8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8582A"/>
    <w:rsid w:val="00692B73"/>
    <w:rsid w:val="00694765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604B"/>
    <w:rsid w:val="00772A2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250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973A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4FD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B2515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62BA2"/>
    <w:rsid w:val="00B66D05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073E0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6649"/>
    <w:rsid w:val="00CF7496"/>
    <w:rsid w:val="00D01852"/>
    <w:rsid w:val="00D02167"/>
    <w:rsid w:val="00D024B5"/>
    <w:rsid w:val="00D1075D"/>
    <w:rsid w:val="00D15C9A"/>
    <w:rsid w:val="00D17D19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2BCD"/>
    <w:rsid w:val="00E43579"/>
    <w:rsid w:val="00E50366"/>
    <w:rsid w:val="00E51BE3"/>
    <w:rsid w:val="00E629B1"/>
    <w:rsid w:val="00E64482"/>
    <w:rsid w:val="00E65685"/>
    <w:rsid w:val="00E66F67"/>
    <w:rsid w:val="00E72FAE"/>
    <w:rsid w:val="00E73190"/>
    <w:rsid w:val="00E73CEB"/>
    <w:rsid w:val="00E82BB5"/>
    <w:rsid w:val="00E85895"/>
    <w:rsid w:val="00E97819"/>
    <w:rsid w:val="00EB1467"/>
    <w:rsid w:val="00EB5DBF"/>
    <w:rsid w:val="00EB6605"/>
    <w:rsid w:val="00EB69D4"/>
    <w:rsid w:val="00EB7CDE"/>
    <w:rsid w:val="00EB7F8D"/>
    <w:rsid w:val="00EC1A6B"/>
    <w:rsid w:val="00ED1DFD"/>
    <w:rsid w:val="00ED54B4"/>
    <w:rsid w:val="00ED552F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2832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2022-05-20T13:36:00Z</dcterms:modified>
</cp:coreProperties>
</file>