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E2" w:rsidRDefault="002576E2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22"/>
          <w:szCs w:val="22"/>
        </w:rPr>
        <w:t xml:space="preserve"> Załącznik nr </w:t>
      </w:r>
      <w:r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2576E2" w:rsidRPr="00097E29" w:rsidRDefault="002576E2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703594">
        <w:rPr>
          <w:rFonts w:ascii="Cambria" w:hAnsi="Cambria" w:cs="Arial"/>
          <w:sz w:val="22"/>
          <w:szCs w:val="22"/>
        </w:rPr>
        <w:t>Znak sprawy: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3F57C7">
        <w:rPr>
          <w:rFonts w:ascii="Cambria" w:hAnsi="Cambria"/>
          <w:b/>
          <w:bCs/>
        </w:rPr>
        <w:t>ZP</w:t>
      </w:r>
      <w:r w:rsidR="00C82018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2</w:t>
      </w:r>
      <w:r w:rsidR="00C82018">
        <w:rPr>
          <w:rFonts w:ascii="Cambria" w:hAnsi="Cambria"/>
          <w:b/>
          <w:bCs/>
        </w:rPr>
        <w:t>7</w:t>
      </w:r>
      <w:r>
        <w:rPr>
          <w:rFonts w:ascii="Cambria" w:hAnsi="Cambria"/>
          <w:b/>
          <w:bCs/>
        </w:rPr>
        <w:t>1</w:t>
      </w:r>
      <w:r w:rsidR="003F57C7">
        <w:rPr>
          <w:rFonts w:ascii="Cambria" w:hAnsi="Cambria"/>
          <w:b/>
          <w:bCs/>
        </w:rPr>
        <w:t>.5</w:t>
      </w:r>
      <w:r>
        <w:rPr>
          <w:rFonts w:ascii="Cambria" w:hAnsi="Cambria"/>
          <w:b/>
          <w:bCs/>
        </w:rPr>
        <w:t>.201</w:t>
      </w:r>
      <w:r w:rsidR="00B46703">
        <w:rPr>
          <w:rFonts w:ascii="Cambria" w:hAnsi="Cambria"/>
          <w:b/>
          <w:bCs/>
        </w:rPr>
        <w:t>8</w:t>
      </w:r>
    </w:p>
    <w:p w:rsidR="002576E2" w:rsidRPr="00097E29" w:rsidRDefault="002576E2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2576E2" w:rsidRPr="00097E29" w:rsidRDefault="002576E2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2576E2" w:rsidRPr="00097E29" w:rsidRDefault="002576E2" w:rsidP="00761030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2576E2" w:rsidRPr="00403A6D" w:rsidRDefault="002576E2" w:rsidP="00282C1F">
      <w:pPr>
        <w:pStyle w:val="Akapitzlist"/>
        <w:numPr>
          <w:ilvl w:val="0"/>
          <w:numId w:val="31"/>
        </w:numPr>
        <w:spacing w:line="300" w:lineRule="auto"/>
        <w:ind w:left="284" w:hanging="284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>NAZWA I SIEDZIBA ZAMAWIAJĄCEGO.</w:t>
      </w:r>
    </w:p>
    <w:p w:rsidR="003F57C7" w:rsidRPr="003F57C7" w:rsidRDefault="003F57C7" w:rsidP="003F57C7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Gmina Komarówka Podlaska zwana dalej „Zamawiającym”</w:t>
      </w:r>
    </w:p>
    <w:p w:rsidR="003F57C7" w:rsidRPr="003F57C7" w:rsidRDefault="003F57C7" w:rsidP="003F57C7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ul. Krótka 7,21-311 Komarówka Podlaska  </w:t>
      </w:r>
    </w:p>
    <w:p w:rsidR="003F57C7" w:rsidRPr="003F57C7" w:rsidRDefault="003F57C7" w:rsidP="003F57C7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NIP: 538-185-02-34, REGON: 030237575</w:t>
      </w:r>
    </w:p>
    <w:p w:rsidR="003F57C7" w:rsidRPr="003F57C7" w:rsidRDefault="003F57C7" w:rsidP="003F57C7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Numer telefonu/faksu: (083) 353 50 04, (083) 353 50 43</w:t>
      </w:r>
    </w:p>
    <w:p w:rsidR="003F57C7" w:rsidRPr="003F57C7" w:rsidRDefault="003F57C7" w:rsidP="003F57C7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Poczta elektroniczna [e-mail]: komarowka@home.pl </w:t>
      </w:r>
    </w:p>
    <w:p w:rsidR="002576E2" w:rsidRPr="003F57C7" w:rsidRDefault="003F57C7" w:rsidP="003F57C7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3F57C7">
        <w:rPr>
          <w:rFonts w:ascii="Cambria" w:hAnsi="Cambria"/>
          <w:sz w:val="22"/>
          <w:szCs w:val="22"/>
        </w:rPr>
        <w:t>Adres internetowy [URL]: www.komarowkapodlaska.biuletyn.net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6"/>
      </w:tblGrid>
      <w:tr w:rsidR="002576E2" w:rsidRPr="00097E29" w:rsidTr="00FE1E0E">
        <w:tc>
          <w:tcPr>
            <w:tcW w:w="9286" w:type="dxa"/>
          </w:tcPr>
          <w:p w:rsidR="002576E2" w:rsidRPr="003143C0" w:rsidRDefault="002576E2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:rsidR="002576E2" w:rsidRPr="00097E29" w:rsidRDefault="002576E2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2576E2" w:rsidRPr="00097E29" w:rsidRDefault="002576E2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 xml:space="preserve">.Nazwa </w:t>
            </w:r>
            <w:r w:rsidRPr="00097E29">
              <w:rPr>
                <w:rFonts w:ascii="Cambria" w:hAnsi="Cambria" w:cs="Arial"/>
                <w:szCs w:val="22"/>
              </w:rPr>
              <w:t>albo imię i nazwisko</w:t>
            </w:r>
            <w:r w:rsidRPr="00097E29">
              <w:rPr>
                <w:rFonts w:ascii="Cambria" w:hAnsi="Cambria" w:cs="Arial"/>
                <w:iCs/>
                <w:szCs w:val="22"/>
              </w:rPr>
              <w:t xml:space="preserve"> Wykonawcy:</w:t>
            </w:r>
          </w:p>
          <w:p w:rsidR="002576E2" w:rsidRPr="00097E29" w:rsidRDefault="002576E2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</w:t>
            </w:r>
          </w:p>
          <w:p w:rsidR="002576E2" w:rsidRPr="00097E29" w:rsidRDefault="002576E2" w:rsidP="00D836A5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</w:t>
            </w:r>
          </w:p>
          <w:p w:rsidR="002576E2" w:rsidRPr="00097E29" w:rsidRDefault="002576E2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2576E2" w:rsidRPr="00097E29" w:rsidRDefault="002576E2" w:rsidP="00D836A5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</w:t>
            </w:r>
          </w:p>
          <w:p w:rsidR="002576E2" w:rsidRPr="00097E29" w:rsidRDefault="002576E2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 …………………………….……..……………………., REGON.....................................................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</w:p>
          <w:p w:rsidR="002576E2" w:rsidRPr="00097E29" w:rsidRDefault="002576E2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2576E2" w:rsidRPr="00097E29" w:rsidRDefault="002576E2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2576E2" w:rsidRPr="00097E29" w:rsidRDefault="002576E2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…………………………….......</w:t>
            </w:r>
          </w:p>
          <w:p w:rsidR="002576E2" w:rsidRPr="00282C1F" w:rsidRDefault="002576E2" w:rsidP="0079177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282C1F"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, </w:t>
            </w:r>
            <w:r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 ………………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…………….</w:t>
            </w:r>
            <w:r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2576E2" w:rsidRPr="00097E29" w:rsidRDefault="002576E2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………………………………………………</w:t>
            </w:r>
          </w:p>
          <w:p w:rsidR="002576E2" w:rsidRPr="00097E29" w:rsidRDefault="002576E2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2576E2" w:rsidRPr="00097E29" w:rsidRDefault="002576E2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…………………………….......</w:t>
            </w:r>
          </w:p>
          <w:p w:rsidR="002576E2" w:rsidRPr="00097E29" w:rsidRDefault="002576E2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2576E2" w:rsidRPr="00097E29" w:rsidRDefault="002576E2" w:rsidP="00D836A5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</w:t>
            </w:r>
          </w:p>
          <w:p w:rsidR="002576E2" w:rsidRDefault="002576E2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2576E2" w:rsidRDefault="002576E2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Czy W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2576E2" w:rsidRPr="00097E29" w:rsidRDefault="005C76B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noProof/>
              </w:rPr>
              <w:pict>
                <v:rect id="Rectangle 4" o:spid="_x0000_s1026" style="position:absolute;margin-left:32.5pt;margin-top:17.25pt;width:12.4pt;height:13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dB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J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"/>
              </w:pict>
            </w:r>
            <w:r>
              <w:rPr>
                <w:noProof/>
              </w:rPr>
              <w:pict>
                <v:rect id="Rectangle 2" o:spid="_x0000_s1027" style="position:absolute;margin-left:33.25pt;margin-top:.4pt;width:12.4pt;height:12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"/>
              </w:pict>
            </w:r>
            <w:r w:rsidR="002576E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2576E2" w:rsidRPr="00097E29" w:rsidRDefault="002576E2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2576E2" w:rsidRDefault="002576E2" w:rsidP="0070359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2576E2" w:rsidRPr="00097E29" w:rsidRDefault="002576E2" w:rsidP="0070359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2576E2" w:rsidRPr="00097E29" w:rsidTr="00FE1E0E">
        <w:tc>
          <w:tcPr>
            <w:tcW w:w="9286" w:type="dxa"/>
          </w:tcPr>
          <w:p w:rsidR="002576E2" w:rsidRPr="003143C0" w:rsidRDefault="002576E2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:rsidR="002576E2" w:rsidRPr="00097E29" w:rsidRDefault="002576E2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2576E2" w:rsidRDefault="002576E2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2576E2" w:rsidRDefault="002576E2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2576E2" w:rsidRPr="00E92F4F" w:rsidRDefault="003F57C7" w:rsidP="003143C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92F4F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Pr="00E92F4F">
              <w:rPr>
                <w:rFonts w:ascii="Cambria" w:hAnsi="Cambria" w:cs="Arial"/>
                <w:b/>
                <w:sz w:val="22"/>
                <w:szCs w:val="22"/>
              </w:rPr>
              <w:t>Dostawa kruszywa na drogę gminną nr 101788L Brzeziny – Przegaliny Małe – gr. Gminy Wohyń”</w:t>
            </w:r>
          </w:p>
          <w:p w:rsidR="003F57C7" w:rsidRDefault="003F57C7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2576E2" w:rsidRDefault="002576E2" w:rsidP="006D4969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B0E55">
              <w:rPr>
                <w:rFonts w:ascii="Cambria" w:hAnsi="Cambria" w:cs="Arial"/>
                <w:iCs/>
                <w:sz w:val="22"/>
                <w:szCs w:val="22"/>
              </w:rPr>
              <w:t xml:space="preserve">zamieszczone w Biuletynie Zamówień Publicznych oraz na stronie internetowej Zamawiającego i tablicy ogłoszeń </w:t>
            </w:r>
            <w:r w:rsidRPr="00FE1E0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oferuj</w:t>
            </w:r>
            <w:r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ę/</w:t>
            </w:r>
            <w:r w:rsidRPr="00FE1E0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my wykonanie zamówienia</w:t>
            </w:r>
            <w:r w:rsidRPr="00FE1E0E">
              <w:rPr>
                <w:rFonts w:ascii="Cambria" w:hAnsi="Cambria" w:cs="Arial"/>
                <w:b/>
                <w:iCs/>
                <w:sz w:val="22"/>
                <w:szCs w:val="22"/>
              </w:rPr>
              <w:t>:</w:t>
            </w:r>
          </w:p>
          <w:p w:rsidR="002576E2" w:rsidRDefault="002576E2" w:rsidP="006D4969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2576E2" w:rsidRDefault="002576E2" w:rsidP="00592D4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92D46">
              <w:rPr>
                <w:rFonts w:ascii="Cambria" w:hAnsi="Cambria"/>
                <w:sz w:val="22"/>
                <w:szCs w:val="22"/>
              </w:rPr>
              <w:t>w pełnym rzeczowym zakresie objętym Specyfikacją Istotnych Warunków Zamówienia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  <w:p w:rsidR="002576E2" w:rsidRDefault="002576E2" w:rsidP="00592D46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2576E2" w:rsidRPr="009A221E" w:rsidRDefault="002576E2" w:rsidP="009A221E">
            <w:pPr>
              <w:pStyle w:val="Akapitzlist"/>
              <w:numPr>
                <w:ilvl w:val="0"/>
                <w:numId w:val="35"/>
              </w:numPr>
              <w:ind w:left="426" w:hanging="42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A221E">
              <w:rPr>
                <w:rFonts w:ascii="Cambria" w:hAnsi="Cambria"/>
                <w:b/>
                <w:sz w:val="22"/>
                <w:szCs w:val="22"/>
              </w:rPr>
              <w:t>za łączną cenę ofertową:</w:t>
            </w:r>
          </w:p>
          <w:p w:rsidR="002576E2" w:rsidRDefault="002576E2" w:rsidP="00592D4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92D46">
              <w:rPr>
                <w:rFonts w:ascii="Cambria" w:hAnsi="Cambria"/>
                <w:sz w:val="22"/>
                <w:szCs w:val="22"/>
              </w:rPr>
              <w:tab/>
            </w:r>
          </w:p>
          <w:p w:rsidR="002576E2" w:rsidRPr="003E1E14" w:rsidRDefault="002576E2" w:rsidP="003E1E14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E1E14">
              <w:rPr>
                <w:rFonts w:ascii="Cambria" w:hAnsi="Cambria"/>
                <w:sz w:val="22"/>
                <w:szCs w:val="22"/>
              </w:rPr>
              <w:t>…………………</w:t>
            </w:r>
            <w:r>
              <w:rPr>
                <w:rFonts w:ascii="Cambria" w:hAnsi="Cambria"/>
                <w:sz w:val="22"/>
                <w:szCs w:val="22"/>
              </w:rPr>
              <w:t>…………</w:t>
            </w:r>
            <w:r w:rsidRPr="003E1E14"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………..</w:t>
            </w:r>
            <w:r w:rsidRPr="003E1E14">
              <w:rPr>
                <w:rFonts w:ascii="Cambria" w:hAnsi="Cambria"/>
                <w:sz w:val="22"/>
                <w:szCs w:val="22"/>
              </w:rPr>
              <w:t>………….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81965">
              <w:rPr>
                <w:rFonts w:ascii="Cambria" w:hAnsi="Cambria"/>
                <w:b/>
                <w:sz w:val="22"/>
                <w:szCs w:val="22"/>
              </w:rPr>
              <w:t>zł brutto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2576E2" w:rsidRDefault="002576E2" w:rsidP="00FE1E0E">
            <w:pPr>
              <w:spacing w:line="360" w:lineRule="auto"/>
              <w:rPr>
                <w:rFonts w:ascii="Arial Narrow" w:hAnsi="Arial Narrow"/>
              </w:rPr>
            </w:pPr>
            <w:r w:rsidRPr="003E1E14">
              <w:rPr>
                <w:rFonts w:ascii="Cambria" w:hAnsi="Cambria"/>
                <w:sz w:val="22"/>
                <w:szCs w:val="22"/>
              </w:rPr>
              <w:t>słownie</w:t>
            </w:r>
            <w:r>
              <w:rPr>
                <w:rFonts w:ascii="Cambria" w:hAnsi="Cambria"/>
                <w:sz w:val="22"/>
                <w:szCs w:val="22"/>
              </w:rPr>
              <w:t xml:space="preserve"> zł </w:t>
            </w:r>
            <w:r w:rsidRPr="003E1E14">
              <w:rPr>
                <w:rFonts w:ascii="Cambria" w:hAnsi="Cambria"/>
                <w:sz w:val="22"/>
                <w:szCs w:val="22"/>
              </w:rPr>
              <w:t>(……………………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………………….</w:t>
            </w:r>
            <w:r w:rsidRPr="003E1E14">
              <w:rPr>
                <w:rFonts w:ascii="Cambria" w:hAnsi="Cambria"/>
                <w:sz w:val="22"/>
                <w:szCs w:val="22"/>
              </w:rPr>
              <w:t>……………………………</w:t>
            </w:r>
            <w:r>
              <w:rPr>
                <w:rFonts w:ascii="Cambria" w:hAnsi="Cambria"/>
                <w:sz w:val="22"/>
                <w:szCs w:val="22"/>
              </w:rPr>
              <w:t>……………</w:t>
            </w:r>
            <w:r w:rsidRPr="003E1E14">
              <w:rPr>
                <w:rFonts w:ascii="Cambria" w:hAnsi="Cambria"/>
                <w:sz w:val="22"/>
                <w:szCs w:val="22"/>
              </w:rPr>
              <w:t>………………..……………………….)</w:t>
            </w:r>
          </w:p>
          <w:p w:rsidR="002576E2" w:rsidRPr="00282C1F" w:rsidRDefault="002576E2" w:rsidP="00FE1E0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282C1F">
              <w:rPr>
                <w:rFonts w:ascii="Cambria" w:hAnsi="Cambria" w:cs="Arial"/>
                <w:iCs/>
                <w:sz w:val="22"/>
                <w:szCs w:val="22"/>
                <w:u w:val="single"/>
              </w:rPr>
              <w:t>wylicz</w:t>
            </w: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o</w:t>
            </w:r>
            <w:r w:rsidRPr="00282C1F">
              <w:rPr>
                <w:rFonts w:ascii="Cambria" w:hAnsi="Cambria" w:cs="Arial"/>
                <w:iCs/>
                <w:sz w:val="22"/>
                <w:szCs w:val="22"/>
                <w:u w:val="single"/>
              </w:rPr>
              <w:t>n</w:t>
            </w: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ą wg poniższych tabel</w:t>
            </w:r>
            <w:r w:rsidRPr="00282C1F">
              <w:rPr>
                <w:rFonts w:ascii="Cambria" w:hAnsi="Cambria" w:cs="Arial"/>
                <w:iCs/>
                <w:sz w:val="22"/>
                <w:szCs w:val="22"/>
                <w:u w:val="single"/>
              </w:rPr>
              <w:t>:</w:t>
            </w:r>
          </w:p>
          <w:p w:rsidR="002576E2" w:rsidRPr="00FE1E0E" w:rsidRDefault="002576E2" w:rsidP="00C22502">
            <w:pPr>
              <w:jc w:val="both"/>
              <w:rPr>
                <w:rFonts w:ascii="Cambria" w:hAnsi="Cambria"/>
                <w:b/>
              </w:rPr>
            </w:pPr>
            <w:r w:rsidRPr="00FE1E0E">
              <w:rPr>
                <w:rFonts w:ascii="Cambria" w:hAnsi="Cambria"/>
                <w:b/>
              </w:rPr>
              <w:t>Tabela1</w:t>
            </w:r>
          </w:p>
          <w:tbl>
            <w:tblPr>
              <w:tblW w:w="90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81"/>
              <w:gridCol w:w="1000"/>
              <w:gridCol w:w="1176"/>
              <w:gridCol w:w="945"/>
              <w:gridCol w:w="804"/>
              <w:gridCol w:w="1320"/>
              <w:gridCol w:w="2543"/>
            </w:tblGrid>
            <w:tr w:rsidR="002576E2" w:rsidTr="00FE1E0E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3E1E14" w:rsidRDefault="002576E2" w:rsidP="005C0007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1E14">
                    <w:rPr>
                      <w:rFonts w:ascii="Cambria" w:hAnsi="Cambria" w:cs="Tahoma"/>
                      <w:b/>
                      <w:bCs/>
                      <w:sz w:val="18"/>
                      <w:szCs w:val="18"/>
                    </w:rPr>
                    <w:t>Rodzaj dostawy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3E1E14" w:rsidRDefault="002576E2" w:rsidP="005C0007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Ilość kruszywa</w:t>
                  </w:r>
                </w:p>
                <w:p w:rsidR="002576E2" w:rsidRPr="003E1E14" w:rsidRDefault="002576E2" w:rsidP="003E1E14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tonach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3E1E14" w:rsidRDefault="002576E2" w:rsidP="00282C1F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Cena jednostkowa  kruszywa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netto w [zł]*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3E1E14" w:rsidRDefault="002576E2" w:rsidP="00C72576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Wartość netto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kruszywa</w:t>
                  </w: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w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</w:t>
                  </w: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  <w:p w:rsidR="002576E2" w:rsidRPr="003E1E14" w:rsidRDefault="002576E2" w:rsidP="003E1E14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(B x C) 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3E1E14" w:rsidRDefault="002576E2" w:rsidP="00C72576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Stawka podatku VAT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</w: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</w:t>
                  </w: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%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3E1E14" w:rsidRDefault="002576E2" w:rsidP="00C72576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Wartość podatku VAT w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</w:t>
                  </w: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3E1E14" w:rsidRDefault="002576E2" w:rsidP="00C72576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brutto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kruszywa</w:t>
                  </w: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w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</w:t>
                  </w: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  <w:p w:rsidR="002576E2" w:rsidRPr="003E1E14" w:rsidRDefault="002576E2" w:rsidP="00282C1F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</w:t>
                  </w:r>
                  <w:r w:rsidR="004C57B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D</w:t>
                  </w: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+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F</w:t>
                  </w:r>
                  <w:r w:rsidRPr="003E1E1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</w:tr>
            <w:tr w:rsidR="002576E2" w:rsidTr="00FE1E0E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576E2" w:rsidRPr="003E1E14" w:rsidRDefault="002576E2" w:rsidP="005C0007">
                  <w:pPr>
                    <w:pStyle w:val="Zawartotabeli"/>
                    <w:jc w:val="center"/>
                    <w:rPr>
                      <w:rFonts w:ascii="Cambria" w:hAnsi="Cambri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576E2" w:rsidRPr="003E1E14" w:rsidRDefault="002576E2" w:rsidP="005C0007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576E2" w:rsidRPr="003E1E14" w:rsidRDefault="002576E2" w:rsidP="00282C1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576E2" w:rsidRPr="003E1E14" w:rsidRDefault="002576E2" w:rsidP="00C72576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576E2" w:rsidRPr="003E1E14" w:rsidRDefault="002576E2" w:rsidP="00C72576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576E2" w:rsidRPr="003E1E14" w:rsidRDefault="002576E2" w:rsidP="00C72576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576E2" w:rsidRPr="003E1E14" w:rsidRDefault="002576E2" w:rsidP="00C72576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G</w:t>
                  </w:r>
                </w:p>
              </w:tc>
            </w:tr>
            <w:tr w:rsidR="002576E2" w:rsidTr="00FE1E0E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5C0007" w:rsidRDefault="002576E2" w:rsidP="00395CA9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Dostawa kruszywa łamanego</w:t>
                  </w:r>
                  <w:r w:rsidRPr="003E1E1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frakcji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</w:r>
                  <w:r w:rsidRPr="003E1E1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0-31,5 mm 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576E2" w:rsidRPr="005C0007" w:rsidRDefault="00E32A4E" w:rsidP="00282C1F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850</w:t>
                  </w:r>
                  <w:bookmarkStart w:id="0" w:name="_GoBack"/>
                  <w:bookmarkEnd w:id="0"/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5C0007" w:rsidRDefault="002576E2" w:rsidP="005C0007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Style w:val="hotnewscz1"/>
                      <w:rFonts w:ascii="Cambria" w:hAnsi="Cambria"/>
                      <w:b/>
                      <w:bCs/>
                      <w:sz w:val="18"/>
                      <w:szCs w:val="18"/>
                    </w:rPr>
                    <w:t>……………….….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5C0007" w:rsidRDefault="002576E2" w:rsidP="005C0007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5C0007" w:rsidRDefault="002576E2" w:rsidP="00282C1F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…..……...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5C0007" w:rsidRDefault="002576E2" w:rsidP="005C0007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……………..……..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76E2" w:rsidRPr="005C0007" w:rsidRDefault="002576E2" w:rsidP="00282C1F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..............................</w:t>
                  </w:r>
                  <w:r w:rsidRPr="005C0007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.............. </w:t>
                  </w:r>
                </w:p>
              </w:tc>
            </w:tr>
          </w:tbl>
          <w:p w:rsidR="002576E2" w:rsidRDefault="002576E2" w:rsidP="00C2250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2576E2" w:rsidRPr="00952A9A" w:rsidRDefault="002576E2" w:rsidP="00C225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952A9A">
              <w:rPr>
                <w:rFonts w:ascii="Cambria" w:hAnsi="Cambria"/>
                <w:sz w:val="18"/>
                <w:szCs w:val="18"/>
              </w:rPr>
              <w:t>Cena jednostkowa netto podana w kolumn</w:t>
            </w:r>
            <w:r>
              <w:rPr>
                <w:rFonts w:ascii="Cambria" w:hAnsi="Cambria"/>
                <w:sz w:val="18"/>
                <w:szCs w:val="18"/>
              </w:rPr>
              <w:t xml:space="preserve">ie </w:t>
            </w:r>
            <w:r w:rsidRPr="00952A9A">
              <w:rPr>
                <w:rFonts w:ascii="Cambria" w:hAnsi="Cambria"/>
                <w:sz w:val="18"/>
                <w:szCs w:val="18"/>
              </w:rPr>
              <w:t>C jest stała przez cały okres realizacji zamówienia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2576E2" w:rsidRDefault="002576E2" w:rsidP="00FE1E0E">
            <w:pPr>
              <w:jc w:val="both"/>
              <w:rPr>
                <w:rFonts w:ascii="Cambria" w:hAnsi="Cambria"/>
                <w:b/>
              </w:rPr>
            </w:pPr>
          </w:p>
          <w:p w:rsidR="002576E2" w:rsidRPr="00FE1E0E" w:rsidRDefault="002576E2" w:rsidP="00FE1E0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Tabela 2</w:t>
            </w:r>
          </w:p>
          <w:p w:rsidR="002576E2" w:rsidRPr="009A221E" w:rsidRDefault="002576E2" w:rsidP="00C22502">
            <w:pPr>
              <w:jc w:val="both"/>
              <w:rPr>
                <w:rFonts w:ascii="Cambria" w:hAnsi="Cambria" w:cs="Segoe UI"/>
                <w:sz w:val="24"/>
                <w:szCs w:val="24"/>
              </w:rPr>
            </w:pPr>
          </w:p>
          <w:p w:rsidR="002576E2" w:rsidRDefault="002576E2" w:rsidP="009A221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A221E">
              <w:rPr>
                <w:rFonts w:ascii="Cambria" w:hAnsi="Cambria" w:cs="Arial"/>
                <w:b/>
                <w:sz w:val="24"/>
                <w:szCs w:val="24"/>
              </w:rPr>
              <w:t>Oferuję/oferujemy:</w:t>
            </w:r>
          </w:p>
          <w:p w:rsidR="002576E2" w:rsidRPr="009A221E" w:rsidRDefault="002576E2" w:rsidP="009A221E">
            <w:pPr>
              <w:pStyle w:val="Akapitzlist"/>
              <w:spacing w:line="276" w:lineRule="auto"/>
              <w:ind w:left="284"/>
              <w:jc w:val="both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2576E2" w:rsidRPr="009A221E" w:rsidRDefault="002576E2" w:rsidP="009A221E">
            <w:pPr>
              <w:ind w:firstLine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A221E">
              <w:rPr>
                <w:rFonts w:ascii="Cambria" w:hAnsi="Cambria" w:cs="Arial"/>
                <w:b/>
                <w:sz w:val="24"/>
                <w:szCs w:val="24"/>
              </w:rPr>
              <w:t>Termin płatności rachunku/faktury VAT ………….. dni.</w:t>
            </w:r>
          </w:p>
          <w:p w:rsidR="002576E2" w:rsidRPr="009A221E" w:rsidRDefault="002576E2" w:rsidP="009A221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2576E2" w:rsidRPr="005A036D" w:rsidRDefault="002576E2" w:rsidP="009A221E">
            <w:pPr>
              <w:ind w:firstLine="284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9A221E">
              <w:rPr>
                <w:rFonts w:ascii="Cambria" w:hAnsi="Cambria" w:cs="Arial"/>
                <w:i/>
                <w:sz w:val="22"/>
                <w:szCs w:val="22"/>
              </w:rPr>
              <w:t>(Powyższy termin W</w:t>
            </w:r>
            <w:r w:rsidR="003F57C7">
              <w:rPr>
                <w:rFonts w:ascii="Cambria" w:hAnsi="Cambria" w:cs="Arial"/>
                <w:i/>
                <w:sz w:val="22"/>
                <w:szCs w:val="22"/>
              </w:rPr>
              <w:t>ykonawca określa w przedziale 7</w:t>
            </w:r>
            <w:r w:rsidRPr="009A221E">
              <w:rPr>
                <w:rFonts w:ascii="Cambria" w:hAnsi="Cambria" w:cs="Arial"/>
                <w:i/>
                <w:sz w:val="22"/>
                <w:szCs w:val="22"/>
              </w:rPr>
              <w:t xml:space="preserve"> - 30 dni)</w:t>
            </w:r>
          </w:p>
        </w:tc>
      </w:tr>
      <w:tr w:rsidR="002576E2" w:rsidRPr="00097E29" w:rsidTr="00FE1E0E">
        <w:trPr>
          <w:trHeight w:val="1274"/>
        </w:trPr>
        <w:tc>
          <w:tcPr>
            <w:tcW w:w="9286" w:type="dxa"/>
          </w:tcPr>
          <w:p w:rsidR="002576E2" w:rsidRDefault="002576E2" w:rsidP="00403A6D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:rsidR="002576E2" w:rsidRPr="008B39CF" w:rsidRDefault="002576E2" w:rsidP="00403A6D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2576E2" w:rsidRPr="00403A6D" w:rsidRDefault="002576E2" w:rsidP="00403A6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3F57C7">
              <w:rPr>
                <w:rFonts w:ascii="Cambria" w:hAnsi="Cambria" w:cs="Arial"/>
                <w:iCs/>
                <w:sz w:val="22"/>
                <w:szCs w:val="22"/>
              </w:rPr>
              <w:t xml:space="preserve">am/y, że powyższa cena </w:t>
            </w:r>
            <w:proofErr w:type="spellStart"/>
            <w:r w:rsidR="003F57C7">
              <w:rPr>
                <w:rFonts w:ascii="Cambria" w:hAnsi="Cambria" w:cs="Arial"/>
                <w:iCs/>
                <w:sz w:val="22"/>
                <w:szCs w:val="22"/>
              </w:rPr>
              <w:t>zawieraja</w:t>
            </w:r>
            <w:proofErr w:type="spellEnd"/>
            <w:r w:rsidRPr="00403A6D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403A6D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:rsidR="002576E2" w:rsidRPr="00403A6D" w:rsidRDefault="002576E2" w:rsidP="00403A6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403A6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3F57C7">
              <w:rPr>
                <w:rFonts w:ascii="Cambria" w:hAnsi="Cambria" w:cs="Arial"/>
                <w:b/>
                <w:iCs/>
                <w:sz w:val="22"/>
                <w:szCs w:val="22"/>
              </w:rPr>
              <w:t>24.05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Pr="00403A6D">
              <w:rPr>
                <w:rFonts w:ascii="Cambria" w:hAnsi="Cambria" w:cs="Arial"/>
                <w:b/>
                <w:iCs/>
                <w:sz w:val="22"/>
                <w:szCs w:val="22"/>
              </w:rPr>
              <w:t>201</w:t>
            </w:r>
            <w:r w:rsidR="00B46703">
              <w:rPr>
                <w:rFonts w:ascii="Cambria" w:hAnsi="Cambria" w:cs="Arial"/>
                <w:b/>
                <w:iCs/>
                <w:sz w:val="22"/>
                <w:szCs w:val="22"/>
              </w:rPr>
              <w:t>8</w:t>
            </w:r>
            <w:r w:rsidRPr="00403A6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r.</w:t>
            </w:r>
          </w:p>
          <w:p w:rsidR="002576E2" w:rsidRPr="00403A6D" w:rsidRDefault="002576E2" w:rsidP="00403A6D">
            <w:pPr>
              <w:numPr>
                <w:ilvl w:val="0"/>
                <w:numId w:val="3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2576E2" w:rsidRPr="00403A6D" w:rsidRDefault="002576E2" w:rsidP="00403A6D">
            <w:pPr>
              <w:numPr>
                <w:ilvl w:val="0"/>
                <w:numId w:val="3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30 dni od upływu terminu składania ofert. </w:t>
            </w:r>
          </w:p>
          <w:p w:rsidR="002576E2" w:rsidRPr="00403A6D" w:rsidRDefault="002576E2" w:rsidP="00403A6D">
            <w:pPr>
              <w:numPr>
                <w:ilvl w:val="0"/>
                <w:numId w:val="3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03A6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03A6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2576E2" w:rsidRPr="00403A6D" w:rsidRDefault="002576E2" w:rsidP="00403A6D">
            <w:pPr>
              <w:numPr>
                <w:ilvl w:val="0"/>
                <w:numId w:val="3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2576E2" w:rsidRPr="00403A6D" w:rsidRDefault="002576E2" w:rsidP="00403A6D">
            <w:pPr>
              <w:numPr>
                <w:ilvl w:val="0"/>
                <w:numId w:val="33"/>
              </w:numPr>
              <w:tabs>
                <w:tab w:val="num" w:pos="322"/>
              </w:tabs>
              <w:spacing w:line="276" w:lineRule="auto"/>
              <w:ind w:left="322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2576E2" w:rsidRPr="00403A6D" w:rsidRDefault="002576E2" w:rsidP="00403A6D">
            <w:pPr>
              <w:ind w:left="42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03A6D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2576E2" w:rsidRPr="00403A6D" w:rsidRDefault="002576E2" w:rsidP="00403A6D">
            <w:pPr>
              <w:ind w:left="42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03A6D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03A6D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2576E2" w:rsidRPr="00403A6D" w:rsidRDefault="002576E2" w:rsidP="00403A6D">
            <w:pPr>
              <w:ind w:left="42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03A6D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03A6D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2576E2" w:rsidRPr="00403A6D" w:rsidRDefault="002576E2" w:rsidP="00403A6D">
            <w:pPr>
              <w:ind w:left="42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03A6D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03A6D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2576E2" w:rsidRPr="00403A6D" w:rsidRDefault="002576E2" w:rsidP="00403A6D">
            <w:pPr>
              <w:ind w:left="42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2576E2" w:rsidRPr="00403A6D" w:rsidRDefault="002576E2" w:rsidP="00403A6D">
            <w:pPr>
              <w:numPr>
                <w:ilvl w:val="0"/>
                <w:numId w:val="33"/>
              </w:numPr>
              <w:tabs>
                <w:tab w:val="num" w:pos="426"/>
              </w:tabs>
              <w:suppressAutoHyphens/>
              <w:spacing w:line="276" w:lineRule="auto"/>
              <w:ind w:hanging="54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403A6D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2576E2" w:rsidRPr="00403A6D" w:rsidRDefault="002576E2" w:rsidP="00403A6D">
            <w:pPr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2576E2" w:rsidRPr="00403A6D" w:rsidRDefault="002576E2" w:rsidP="00403A6D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A6D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C76B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C76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03A6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03A6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03A6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2576E2" w:rsidRPr="00403A6D" w:rsidRDefault="002576E2" w:rsidP="00403A6D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2576E2" w:rsidRPr="00403A6D" w:rsidRDefault="002576E2" w:rsidP="00403A6D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A6D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C76B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C76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03A6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03A6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03A6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03A6D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2576E2" w:rsidRPr="00097E29" w:rsidRDefault="002576E2" w:rsidP="00403A6D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…………………………………………………………………………………………………………..…………………</w:t>
            </w:r>
            <w:r w:rsidRPr="00403A6D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2576E2" w:rsidRPr="00097E29" w:rsidTr="00FE1E0E">
        <w:tc>
          <w:tcPr>
            <w:tcW w:w="9286" w:type="dxa"/>
          </w:tcPr>
          <w:p w:rsidR="002576E2" w:rsidRPr="00DE6F6C" w:rsidRDefault="002576E2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2576E2" w:rsidRPr="00097E29" w:rsidRDefault="002576E2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2576E2" w:rsidRPr="00403A6D" w:rsidRDefault="002576E2" w:rsidP="00403A6D">
            <w:pPr>
              <w:numPr>
                <w:ilvl w:val="0"/>
                <w:numId w:val="25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wzór umowy, który zobowiązuję się podpisać w miejscu i terminie wskazanym przez Zamawiającego.</w:t>
            </w:r>
          </w:p>
          <w:p w:rsidR="002576E2" w:rsidRPr="00403A6D" w:rsidRDefault="002576E2" w:rsidP="00403A6D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rdynacji w wykonywaniu zadania </w:t>
            </w: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</w:p>
          <w:p w:rsidR="002576E2" w:rsidRPr="00403A6D" w:rsidRDefault="002576E2" w:rsidP="00403A6D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…………………………………………………………………………………...…………………………………………………</w:t>
            </w:r>
          </w:p>
          <w:p w:rsidR="002576E2" w:rsidRPr="00097E29" w:rsidRDefault="002576E2" w:rsidP="00403A6D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………………….……………….…… e-mail: ………………………………………………..………………</w:t>
            </w:r>
          </w:p>
        </w:tc>
      </w:tr>
      <w:tr w:rsidR="002576E2" w:rsidRPr="00097E29" w:rsidTr="00FE1E0E">
        <w:trPr>
          <w:trHeight w:val="5111"/>
        </w:trPr>
        <w:tc>
          <w:tcPr>
            <w:tcW w:w="9286" w:type="dxa"/>
          </w:tcPr>
          <w:p w:rsidR="002576E2" w:rsidRPr="00DE6F6C" w:rsidRDefault="002576E2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:rsidR="002576E2" w:rsidRPr="00097E29" w:rsidRDefault="002576E2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2576E2" w:rsidRPr="00097E29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576E2" w:rsidRPr="00136AE7" w:rsidRDefault="002576E2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2576E2" w:rsidRPr="00136AE7" w:rsidRDefault="002576E2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2576E2" w:rsidRPr="00136AE7" w:rsidRDefault="002576E2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576E2" w:rsidRPr="00136AE7" w:rsidRDefault="002576E2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576E2" w:rsidRPr="00136AE7" w:rsidRDefault="002576E2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576E2" w:rsidRPr="00136AE7" w:rsidRDefault="002576E2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2576E2" w:rsidRPr="00097E29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2576E2" w:rsidRPr="00097E29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576E2" w:rsidRPr="00097E29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576E2" w:rsidRPr="00097E29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576E2" w:rsidRPr="00097E29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2576E2" w:rsidRPr="00097E29" w:rsidRDefault="002576E2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2576E2" w:rsidRPr="00097E29" w:rsidRDefault="002576E2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2576E2" w:rsidRPr="00097E29" w:rsidTr="00FE1E0E">
        <w:trPr>
          <w:trHeight w:val="4310"/>
        </w:trPr>
        <w:tc>
          <w:tcPr>
            <w:tcW w:w="9286" w:type="dxa"/>
          </w:tcPr>
          <w:p w:rsidR="002576E2" w:rsidRPr="00DE6F6C" w:rsidRDefault="002576E2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2576E2" w:rsidRPr="00097E29" w:rsidRDefault="002576E2" w:rsidP="00604819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2576E2" w:rsidRPr="00097E29" w:rsidRDefault="002576E2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 od nr ....... do nr ........</w:t>
            </w:r>
          </w:p>
          <w:p w:rsidR="002576E2" w:rsidRDefault="002576E2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2576E2" w:rsidRPr="00097E29" w:rsidRDefault="002576E2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2576E2" w:rsidRPr="00097E29" w:rsidRDefault="002576E2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2576E2" w:rsidRPr="00097E29" w:rsidRDefault="002576E2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2576E2" w:rsidRPr="00097E29" w:rsidRDefault="002576E2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2576E2" w:rsidRPr="00097E29" w:rsidRDefault="002576E2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2576E2" w:rsidRPr="00097E29" w:rsidRDefault="002576E2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2576E2" w:rsidRPr="00097E29" w:rsidRDefault="002576E2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2576E2" w:rsidRPr="00097E29" w:rsidRDefault="002576E2" w:rsidP="00AD0575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2576E2" w:rsidRPr="00097E29" w:rsidRDefault="002576E2" w:rsidP="00604819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2576E2" w:rsidRDefault="002576E2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:rsidR="002576E2" w:rsidRDefault="002576E2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:rsidR="002576E2" w:rsidRPr="00097E29" w:rsidRDefault="002576E2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:rsidR="002576E2" w:rsidRDefault="002576E2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19"/>
        <w:gridCol w:w="4529"/>
      </w:tblGrid>
      <w:tr w:rsidR="002576E2" w:rsidRPr="004A4311" w:rsidTr="003B14AE">
        <w:trPr>
          <w:trHeight w:val="74"/>
        </w:trPr>
        <w:tc>
          <w:tcPr>
            <w:tcW w:w="4419" w:type="dxa"/>
          </w:tcPr>
          <w:p w:rsidR="002576E2" w:rsidRPr="004A4311" w:rsidRDefault="002576E2" w:rsidP="003B14A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576E2" w:rsidRPr="004A4311" w:rsidRDefault="002576E2" w:rsidP="003B14A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2576E2" w:rsidRPr="004A4311" w:rsidRDefault="002576E2" w:rsidP="003B14AE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576E2" w:rsidRPr="004E291C" w:rsidRDefault="002576E2" w:rsidP="003B14AE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576E2" w:rsidRPr="004A4311" w:rsidRDefault="002576E2" w:rsidP="003B14A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576E2" w:rsidRPr="00097E29" w:rsidRDefault="002576E2" w:rsidP="00242BDF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sectPr w:rsidR="002576E2" w:rsidRPr="00097E29" w:rsidSect="0094288D">
      <w:footerReference w:type="even" r:id="rId8"/>
      <w:footerReference w:type="default" r:id="rId9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B9" w:rsidRDefault="005C76B9">
      <w:r>
        <w:separator/>
      </w:r>
    </w:p>
  </w:endnote>
  <w:endnote w:type="continuationSeparator" w:id="0">
    <w:p w:rsidR="005C76B9" w:rsidRDefault="005C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E2" w:rsidRDefault="00257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76E2" w:rsidRDefault="002576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E2" w:rsidRPr="00DC0778" w:rsidRDefault="002576E2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2576E2" w:rsidRPr="00DC0778" w:rsidRDefault="002576E2" w:rsidP="00014BD5">
    <w:pPr>
      <w:pStyle w:val="Stopka"/>
      <w:jc w:val="center"/>
      <w:rPr>
        <w:rFonts w:ascii="Cambria" w:hAnsi="Cambria"/>
        <w:sz w:val="18"/>
        <w:szCs w:val="18"/>
      </w:rPr>
    </w:pPr>
    <w:r w:rsidRPr="00DC077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>
      <w:rPr>
        <w:rFonts w:ascii="Cambria" w:hAnsi="Cambria"/>
        <w:sz w:val="18"/>
        <w:szCs w:val="18"/>
        <w:bdr w:val="single" w:sz="4" w:space="0" w:color="auto"/>
      </w:rPr>
      <w:t>1</w:t>
    </w:r>
    <w:r w:rsidRPr="00DC0778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>
      <w:rPr>
        <w:rFonts w:ascii="Cambria" w:hAnsi="Cambria"/>
        <w:sz w:val="18"/>
        <w:szCs w:val="18"/>
        <w:bdr w:val="single" w:sz="4" w:space="0" w:color="auto"/>
      </w:rPr>
      <w:t>W</w:t>
    </w:r>
    <w:r w:rsidRPr="00DC0778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Pr="00DC077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DC077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06046C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DC077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DC077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06046C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2576E2" w:rsidRPr="00DC0778" w:rsidRDefault="002576E2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B9" w:rsidRDefault="005C76B9">
      <w:r>
        <w:separator/>
      </w:r>
    </w:p>
  </w:footnote>
  <w:footnote w:type="continuationSeparator" w:id="0">
    <w:p w:rsidR="005C76B9" w:rsidRDefault="005C76B9">
      <w:r>
        <w:continuationSeparator/>
      </w:r>
    </w:p>
  </w:footnote>
  <w:footnote w:id="1">
    <w:p w:rsidR="002576E2" w:rsidRDefault="002576E2" w:rsidP="00710952">
      <w:pPr>
        <w:pStyle w:val="Tekstprzypisudolnego"/>
        <w:jc w:val="both"/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2576E2" w:rsidRDefault="002576E2" w:rsidP="00710952">
      <w:pPr>
        <w:pStyle w:val="Tekstprzypisudolnego"/>
        <w:jc w:val="both"/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2576E2" w:rsidRDefault="002576E2" w:rsidP="00403A6D">
      <w:pPr>
        <w:pStyle w:val="Tekstprzypisudolnego"/>
        <w:jc w:val="both"/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2576E2" w:rsidRDefault="002576E2" w:rsidP="00403A6D">
      <w:pPr>
        <w:pStyle w:val="Tekstprzypisudolnego"/>
        <w:jc w:val="both"/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2576E2" w:rsidRDefault="002576E2" w:rsidP="00710952">
      <w:pPr>
        <w:pStyle w:val="Tekstprzypisudolnego"/>
        <w:jc w:val="both"/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A036D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6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F93253A"/>
    <w:multiLevelType w:val="hybridMultilevel"/>
    <w:tmpl w:val="8914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cs="Times New Roman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2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D728EC"/>
    <w:multiLevelType w:val="hybridMultilevel"/>
    <w:tmpl w:val="4280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745C85"/>
    <w:multiLevelType w:val="hybridMultilevel"/>
    <w:tmpl w:val="FC087B3C"/>
    <w:lvl w:ilvl="0" w:tplc="3C40DE9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BD4A08"/>
    <w:multiLevelType w:val="hybridMultilevel"/>
    <w:tmpl w:val="B2B8C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26"/>
  </w:num>
  <w:num w:numId="9">
    <w:abstractNumId w:val="7"/>
  </w:num>
  <w:num w:numId="10">
    <w:abstractNumId w:val="15"/>
  </w:num>
  <w:num w:numId="11">
    <w:abstractNumId w:val="19"/>
  </w:num>
  <w:num w:numId="12">
    <w:abstractNumId w:val="11"/>
  </w:num>
  <w:num w:numId="13">
    <w:abstractNumId w:val="22"/>
  </w:num>
  <w:num w:numId="14">
    <w:abstractNumId w:val="34"/>
  </w:num>
  <w:num w:numId="15">
    <w:abstractNumId w:val="27"/>
  </w:num>
  <w:num w:numId="16">
    <w:abstractNumId w:val="21"/>
  </w:num>
  <w:num w:numId="17">
    <w:abstractNumId w:val="29"/>
  </w:num>
  <w:num w:numId="18">
    <w:abstractNumId w:val="31"/>
  </w:num>
  <w:num w:numId="19">
    <w:abstractNumId w:val="25"/>
  </w:num>
  <w:num w:numId="20">
    <w:abstractNumId w:val="23"/>
  </w:num>
  <w:num w:numId="21">
    <w:abstractNumId w:val="20"/>
  </w:num>
  <w:num w:numId="22">
    <w:abstractNumId w:val="12"/>
  </w:num>
  <w:num w:numId="23">
    <w:abstractNumId w:val="6"/>
  </w:num>
  <w:num w:numId="24">
    <w:abstractNumId w:val="10"/>
  </w:num>
  <w:num w:numId="25">
    <w:abstractNumId w:val="32"/>
  </w:num>
  <w:num w:numId="26">
    <w:abstractNumId w:val="13"/>
  </w:num>
  <w:num w:numId="27">
    <w:abstractNumId w:val="30"/>
  </w:num>
  <w:num w:numId="28">
    <w:abstractNumId w:val="18"/>
  </w:num>
  <w:num w:numId="29">
    <w:abstractNumId w:val="24"/>
  </w:num>
  <w:num w:numId="30">
    <w:abstractNumId w:val="14"/>
  </w:num>
  <w:num w:numId="31">
    <w:abstractNumId w:val="16"/>
  </w:num>
  <w:num w:numId="32">
    <w:abstractNumId w:val="17"/>
  </w:num>
  <w:num w:numId="33">
    <w:abstractNumId w:val="28"/>
  </w:num>
  <w:num w:numId="34">
    <w:abstractNumId w:val="4"/>
  </w:num>
  <w:num w:numId="35">
    <w:abstractNumId w:val="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814"/>
    <w:rsid w:val="00002AB4"/>
    <w:rsid w:val="00006863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046C"/>
    <w:rsid w:val="00062486"/>
    <w:rsid w:val="000632D7"/>
    <w:rsid w:val="000648FA"/>
    <w:rsid w:val="000748E1"/>
    <w:rsid w:val="000807E4"/>
    <w:rsid w:val="000858E0"/>
    <w:rsid w:val="00086812"/>
    <w:rsid w:val="00092CF5"/>
    <w:rsid w:val="000970C4"/>
    <w:rsid w:val="000970FC"/>
    <w:rsid w:val="00097E17"/>
    <w:rsid w:val="00097E29"/>
    <w:rsid w:val="000A6E5A"/>
    <w:rsid w:val="000B08E2"/>
    <w:rsid w:val="000B0B0B"/>
    <w:rsid w:val="000B0B7F"/>
    <w:rsid w:val="000B3E2F"/>
    <w:rsid w:val="000B58EA"/>
    <w:rsid w:val="000C001C"/>
    <w:rsid w:val="000C0870"/>
    <w:rsid w:val="000C545E"/>
    <w:rsid w:val="000C55B9"/>
    <w:rsid w:val="000D0C00"/>
    <w:rsid w:val="000D6881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0880"/>
    <w:rsid w:val="001009A1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6AE7"/>
    <w:rsid w:val="00137195"/>
    <w:rsid w:val="0014230D"/>
    <w:rsid w:val="00142326"/>
    <w:rsid w:val="0014463A"/>
    <w:rsid w:val="0014750D"/>
    <w:rsid w:val="001502C5"/>
    <w:rsid w:val="00150AC7"/>
    <w:rsid w:val="00155DC2"/>
    <w:rsid w:val="00157B03"/>
    <w:rsid w:val="001603A8"/>
    <w:rsid w:val="0016132B"/>
    <w:rsid w:val="00162C28"/>
    <w:rsid w:val="00174D9E"/>
    <w:rsid w:val="00177361"/>
    <w:rsid w:val="00177786"/>
    <w:rsid w:val="001847B8"/>
    <w:rsid w:val="00185721"/>
    <w:rsid w:val="00186259"/>
    <w:rsid w:val="001B374B"/>
    <w:rsid w:val="001B3EB9"/>
    <w:rsid w:val="001B739E"/>
    <w:rsid w:val="001B73A3"/>
    <w:rsid w:val="001C1B9A"/>
    <w:rsid w:val="001C2AD0"/>
    <w:rsid w:val="001E2809"/>
    <w:rsid w:val="001E3F88"/>
    <w:rsid w:val="001E5BA3"/>
    <w:rsid w:val="001E700C"/>
    <w:rsid w:val="001F06B4"/>
    <w:rsid w:val="001F0B74"/>
    <w:rsid w:val="001F152E"/>
    <w:rsid w:val="001F259B"/>
    <w:rsid w:val="00203E60"/>
    <w:rsid w:val="00204065"/>
    <w:rsid w:val="00204295"/>
    <w:rsid w:val="00207B74"/>
    <w:rsid w:val="00212EAE"/>
    <w:rsid w:val="00225F0B"/>
    <w:rsid w:val="0023514B"/>
    <w:rsid w:val="00237097"/>
    <w:rsid w:val="00240DEB"/>
    <w:rsid w:val="00242BDF"/>
    <w:rsid w:val="00244523"/>
    <w:rsid w:val="00245B58"/>
    <w:rsid w:val="002513A2"/>
    <w:rsid w:val="00252A0E"/>
    <w:rsid w:val="0025387A"/>
    <w:rsid w:val="002544F1"/>
    <w:rsid w:val="002570E6"/>
    <w:rsid w:val="002576E2"/>
    <w:rsid w:val="002605B2"/>
    <w:rsid w:val="00261E76"/>
    <w:rsid w:val="00262FBB"/>
    <w:rsid w:val="0026618D"/>
    <w:rsid w:val="00267BE4"/>
    <w:rsid w:val="00270392"/>
    <w:rsid w:val="00270639"/>
    <w:rsid w:val="00272FA6"/>
    <w:rsid w:val="00277444"/>
    <w:rsid w:val="002776E1"/>
    <w:rsid w:val="00281143"/>
    <w:rsid w:val="00282C1F"/>
    <w:rsid w:val="002865CE"/>
    <w:rsid w:val="00290F9D"/>
    <w:rsid w:val="00294E9C"/>
    <w:rsid w:val="002A56B5"/>
    <w:rsid w:val="002B4947"/>
    <w:rsid w:val="002B554C"/>
    <w:rsid w:val="002B6724"/>
    <w:rsid w:val="002D0873"/>
    <w:rsid w:val="002D18A6"/>
    <w:rsid w:val="002D26CE"/>
    <w:rsid w:val="002D522B"/>
    <w:rsid w:val="002D540D"/>
    <w:rsid w:val="002D57EA"/>
    <w:rsid w:val="002D6D73"/>
    <w:rsid w:val="002D79EB"/>
    <w:rsid w:val="002E34EE"/>
    <w:rsid w:val="002F4DFE"/>
    <w:rsid w:val="002F5769"/>
    <w:rsid w:val="002F6CD7"/>
    <w:rsid w:val="003042BA"/>
    <w:rsid w:val="00305068"/>
    <w:rsid w:val="003069A7"/>
    <w:rsid w:val="00307C16"/>
    <w:rsid w:val="003115AB"/>
    <w:rsid w:val="00313F1B"/>
    <w:rsid w:val="003143C0"/>
    <w:rsid w:val="0031495F"/>
    <w:rsid w:val="00331C0F"/>
    <w:rsid w:val="003407E5"/>
    <w:rsid w:val="0034489F"/>
    <w:rsid w:val="00347E42"/>
    <w:rsid w:val="00357B96"/>
    <w:rsid w:val="0036078C"/>
    <w:rsid w:val="00376EC1"/>
    <w:rsid w:val="003801D2"/>
    <w:rsid w:val="00380BDD"/>
    <w:rsid w:val="003840C8"/>
    <w:rsid w:val="00384C32"/>
    <w:rsid w:val="00384D73"/>
    <w:rsid w:val="00386689"/>
    <w:rsid w:val="00390FDC"/>
    <w:rsid w:val="00393868"/>
    <w:rsid w:val="00395CA9"/>
    <w:rsid w:val="003A0F1E"/>
    <w:rsid w:val="003A169D"/>
    <w:rsid w:val="003A46CE"/>
    <w:rsid w:val="003B14AE"/>
    <w:rsid w:val="003B449A"/>
    <w:rsid w:val="003B66C2"/>
    <w:rsid w:val="003C0325"/>
    <w:rsid w:val="003C16E5"/>
    <w:rsid w:val="003D6A9A"/>
    <w:rsid w:val="003E1E14"/>
    <w:rsid w:val="003E3104"/>
    <w:rsid w:val="003E4D02"/>
    <w:rsid w:val="003F2CD6"/>
    <w:rsid w:val="003F57C7"/>
    <w:rsid w:val="003F6D67"/>
    <w:rsid w:val="00401FE1"/>
    <w:rsid w:val="00403A6D"/>
    <w:rsid w:val="00411552"/>
    <w:rsid w:val="0041376D"/>
    <w:rsid w:val="00415216"/>
    <w:rsid w:val="00415479"/>
    <w:rsid w:val="00415CC1"/>
    <w:rsid w:val="00421D31"/>
    <w:rsid w:val="00423277"/>
    <w:rsid w:val="0042554E"/>
    <w:rsid w:val="00426AF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094"/>
    <w:rsid w:val="00474EEC"/>
    <w:rsid w:val="004805F3"/>
    <w:rsid w:val="0049502F"/>
    <w:rsid w:val="00495668"/>
    <w:rsid w:val="004A0C4F"/>
    <w:rsid w:val="004A124B"/>
    <w:rsid w:val="004A4311"/>
    <w:rsid w:val="004A6ED0"/>
    <w:rsid w:val="004C02A6"/>
    <w:rsid w:val="004C09BA"/>
    <w:rsid w:val="004C0B5E"/>
    <w:rsid w:val="004C0BAD"/>
    <w:rsid w:val="004C57B4"/>
    <w:rsid w:val="004C6167"/>
    <w:rsid w:val="004E1248"/>
    <w:rsid w:val="004E1D36"/>
    <w:rsid w:val="004E291C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3EAC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09D"/>
    <w:rsid w:val="00565E39"/>
    <w:rsid w:val="0057334F"/>
    <w:rsid w:val="00576B25"/>
    <w:rsid w:val="00576DA4"/>
    <w:rsid w:val="00577178"/>
    <w:rsid w:val="005776DE"/>
    <w:rsid w:val="005776FD"/>
    <w:rsid w:val="00584760"/>
    <w:rsid w:val="00590A5B"/>
    <w:rsid w:val="00592A0E"/>
    <w:rsid w:val="00592D46"/>
    <w:rsid w:val="00593B79"/>
    <w:rsid w:val="005A036D"/>
    <w:rsid w:val="005A3194"/>
    <w:rsid w:val="005A675B"/>
    <w:rsid w:val="005A6FC3"/>
    <w:rsid w:val="005B359D"/>
    <w:rsid w:val="005B5AB8"/>
    <w:rsid w:val="005B7FC9"/>
    <w:rsid w:val="005C0007"/>
    <w:rsid w:val="005C1D76"/>
    <w:rsid w:val="005C275D"/>
    <w:rsid w:val="005C2FEF"/>
    <w:rsid w:val="005C3157"/>
    <w:rsid w:val="005C4076"/>
    <w:rsid w:val="005C5A18"/>
    <w:rsid w:val="005C6D81"/>
    <w:rsid w:val="005C76B9"/>
    <w:rsid w:val="005D4EF4"/>
    <w:rsid w:val="005D6024"/>
    <w:rsid w:val="005D6046"/>
    <w:rsid w:val="005E0A22"/>
    <w:rsid w:val="005E409D"/>
    <w:rsid w:val="005E4AAC"/>
    <w:rsid w:val="005E7C54"/>
    <w:rsid w:val="005F1381"/>
    <w:rsid w:val="005F196C"/>
    <w:rsid w:val="005F2B92"/>
    <w:rsid w:val="005F5249"/>
    <w:rsid w:val="00600476"/>
    <w:rsid w:val="006010C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0AEC"/>
    <w:rsid w:val="00681BAE"/>
    <w:rsid w:val="0068248A"/>
    <w:rsid w:val="0068288D"/>
    <w:rsid w:val="006839B0"/>
    <w:rsid w:val="00686F91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39DA"/>
    <w:rsid w:val="006F4D81"/>
    <w:rsid w:val="0070153E"/>
    <w:rsid w:val="00703594"/>
    <w:rsid w:val="00706C04"/>
    <w:rsid w:val="00706CB2"/>
    <w:rsid w:val="00710952"/>
    <w:rsid w:val="00712404"/>
    <w:rsid w:val="007127C4"/>
    <w:rsid w:val="00715BFA"/>
    <w:rsid w:val="007170D9"/>
    <w:rsid w:val="007171BB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D51"/>
    <w:rsid w:val="00744E67"/>
    <w:rsid w:val="00756E1B"/>
    <w:rsid w:val="00761030"/>
    <w:rsid w:val="007649A3"/>
    <w:rsid w:val="007676A0"/>
    <w:rsid w:val="007702EA"/>
    <w:rsid w:val="00781965"/>
    <w:rsid w:val="007845EB"/>
    <w:rsid w:val="0078546C"/>
    <w:rsid w:val="007901E1"/>
    <w:rsid w:val="00791778"/>
    <w:rsid w:val="00792BAA"/>
    <w:rsid w:val="00794EA7"/>
    <w:rsid w:val="00795E51"/>
    <w:rsid w:val="007A60BD"/>
    <w:rsid w:val="007B0E55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800731"/>
    <w:rsid w:val="008055AE"/>
    <w:rsid w:val="00805D84"/>
    <w:rsid w:val="00807CFC"/>
    <w:rsid w:val="008108DA"/>
    <w:rsid w:val="00811229"/>
    <w:rsid w:val="008150E7"/>
    <w:rsid w:val="008153E3"/>
    <w:rsid w:val="00815809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37CC0"/>
    <w:rsid w:val="00840FAD"/>
    <w:rsid w:val="0084167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0EF5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2A30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2A9A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21E"/>
    <w:rsid w:val="009A295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E35AD"/>
    <w:rsid w:val="009E3B1B"/>
    <w:rsid w:val="009E777D"/>
    <w:rsid w:val="009F456B"/>
    <w:rsid w:val="009F50E4"/>
    <w:rsid w:val="00A106D0"/>
    <w:rsid w:val="00A13534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0575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2DBC"/>
    <w:rsid w:val="00B15650"/>
    <w:rsid w:val="00B244A3"/>
    <w:rsid w:val="00B25AE4"/>
    <w:rsid w:val="00B27E6F"/>
    <w:rsid w:val="00B3158C"/>
    <w:rsid w:val="00B4173C"/>
    <w:rsid w:val="00B42393"/>
    <w:rsid w:val="00B46703"/>
    <w:rsid w:val="00B5191F"/>
    <w:rsid w:val="00B60D77"/>
    <w:rsid w:val="00B60E71"/>
    <w:rsid w:val="00B62726"/>
    <w:rsid w:val="00B73C6D"/>
    <w:rsid w:val="00B7539C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4E14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0968"/>
    <w:rsid w:val="00C21F25"/>
    <w:rsid w:val="00C22502"/>
    <w:rsid w:val="00C23576"/>
    <w:rsid w:val="00C24E8A"/>
    <w:rsid w:val="00C26BA7"/>
    <w:rsid w:val="00C30DF9"/>
    <w:rsid w:val="00C50F8B"/>
    <w:rsid w:val="00C56261"/>
    <w:rsid w:val="00C60E0E"/>
    <w:rsid w:val="00C6287C"/>
    <w:rsid w:val="00C72576"/>
    <w:rsid w:val="00C75BF2"/>
    <w:rsid w:val="00C771C8"/>
    <w:rsid w:val="00C77CC4"/>
    <w:rsid w:val="00C82018"/>
    <w:rsid w:val="00C83015"/>
    <w:rsid w:val="00C87294"/>
    <w:rsid w:val="00C91995"/>
    <w:rsid w:val="00C9328D"/>
    <w:rsid w:val="00CB2141"/>
    <w:rsid w:val="00CB7C49"/>
    <w:rsid w:val="00CC56C2"/>
    <w:rsid w:val="00CC65D5"/>
    <w:rsid w:val="00CC778E"/>
    <w:rsid w:val="00CD152C"/>
    <w:rsid w:val="00CD3E79"/>
    <w:rsid w:val="00CD753B"/>
    <w:rsid w:val="00CE1957"/>
    <w:rsid w:val="00CE3EC0"/>
    <w:rsid w:val="00CE5259"/>
    <w:rsid w:val="00CE6497"/>
    <w:rsid w:val="00CE779C"/>
    <w:rsid w:val="00CF1DF9"/>
    <w:rsid w:val="00CF285C"/>
    <w:rsid w:val="00CF4736"/>
    <w:rsid w:val="00D01718"/>
    <w:rsid w:val="00D0298A"/>
    <w:rsid w:val="00D03724"/>
    <w:rsid w:val="00D1160A"/>
    <w:rsid w:val="00D1373B"/>
    <w:rsid w:val="00D15A86"/>
    <w:rsid w:val="00D16A67"/>
    <w:rsid w:val="00D21544"/>
    <w:rsid w:val="00D2194D"/>
    <w:rsid w:val="00D22518"/>
    <w:rsid w:val="00D26C8F"/>
    <w:rsid w:val="00D273E1"/>
    <w:rsid w:val="00D31C21"/>
    <w:rsid w:val="00D33176"/>
    <w:rsid w:val="00D34852"/>
    <w:rsid w:val="00D435DB"/>
    <w:rsid w:val="00D4767E"/>
    <w:rsid w:val="00D506B2"/>
    <w:rsid w:val="00D50CD5"/>
    <w:rsid w:val="00D52D1E"/>
    <w:rsid w:val="00D53E51"/>
    <w:rsid w:val="00D71DEF"/>
    <w:rsid w:val="00D726A0"/>
    <w:rsid w:val="00D836A5"/>
    <w:rsid w:val="00D84068"/>
    <w:rsid w:val="00D973C2"/>
    <w:rsid w:val="00DB30A0"/>
    <w:rsid w:val="00DB45F1"/>
    <w:rsid w:val="00DB6939"/>
    <w:rsid w:val="00DC0778"/>
    <w:rsid w:val="00DC28B9"/>
    <w:rsid w:val="00DC6AEE"/>
    <w:rsid w:val="00DD22C8"/>
    <w:rsid w:val="00DD4D2E"/>
    <w:rsid w:val="00DD7FE6"/>
    <w:rsid w:val="00DE3987"/>
    <w:rsid w:val="00DE4BF6"/>
    <w:rsid w:val="00DE6F6C"/>
    <w:rsid w:val="00DE78DE"/>
    <w:rsid w:val="00DF0876"/>
    <w:rsid w:val="00DF7764"/>
    <w:rsid w:val="00E00FA5"/>
    <w:rsid w:val="00E1015E"/>
    <w:rsid w:val="00E1465E"/>
    <w:rsid w:val="00E26D20"/>
    <w:rsid w:val="00E277E4"/>
    <w:rsid w:val="00E30B92"/>
    <w:rsid w:val="00E313BE"/>
    <w:rsid w:val="00E31B5A"/>
    <w:rsid w:val="00E32A4E"/>
    <w:rsid w:val="00E34029"/>
    <w:rsid w:val="00E34B2E"/>
    <w:rsid w:val="00E3615C"/>
    <w:rsid w:val="00E418B8"/>
    <w:rsid w:val="00E42CDF"/>
    <w:rsid w:val="00E5119C"/>
    <w:rsid w:val="00E55DBC"/>
    <w:rsid w:val="00E5667B"/>
    <w:rsid w:val="00E56C2C"/>
    <w:rsid w:val="00E6194A"/>
    <w:rsid w:val="00E63716"/>
    <w:rsid w:val="00E65D7B"/>
    <w:rsid w:val="00E70C34"/>
    <w:rsid w:val="00E77DC4"/>
    <w:rsid w:val="00E80773"/>
    <w:rsid w:val="00E867AF"/>
    <w:rsid w:val="00E92F4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2AD5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29A3"/>
    <w:rsid w:val="00F2724F"/>
    <w:rsid w:val="00F27748"/>
    <w:rsid w:val="00F30628"/>
    <w:rsid w:val="00F32BBF"/>
    <w:rsid w:val="00F33183"/>
    <w:rsid w:val="00F35FED"/>
    <w:rsid w:val="00F427BB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D02"/>
    <w:rsid w:val="00FA4FA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1E0E"/>
    <w:rsid w:val="00FE3410"/>
    <w:rsid w:val="00FE4520"/>
    <w:rsid w:val="00FE4EF1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link w:val="Nagwek1Znak"/>
    <w:uiPriority w:val="99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Nagwek">
    <w:name w:val="header"/>
    <w:aliases w:val="Nagłówek strony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C830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0474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30628"/>
    <w:pPr>
      <w:ind w:firstLine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F30628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F30628"/>
    <w:rPr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30628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30628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30628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customStyle="1" w:styleId="TekstprzypisudolnegoZnak">
    <w:name w:val="Tekst przypisu dolnego Znak"/>
    <w:link w:val="Tekstprzypisudolnego"/>
    <w:uiPriority w:val="99"/>
    <w:locked/>
    <w:rsid w:val="00014BD5"/>
    <w:rPr>
      <w:rFonts w:cs="Times New Roman"/>
    </w:rPr>
  </w:style>
  <w:style w:type="character" w:styleId="Odwoanieprzypisudolnego">
    <w:name w:val="footnote reference"/>
    <w:uiPriority w:val="99"/>
    <w:rsid w:val="00F3062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C02A6"/>
    <w:rPr>
      <w:rFonts w:cs="Times New Roman"/>
      <w:b/>
      <w:i/>
      <w:sz w:val="22"/>
    </w:rPr>
  </w:style>
  <w:style w:type="paragraph" w:customStyle="1" w:styleId="pkt">
    <w:name w:val="pkt"/>
    <w:basedOn w:val="Normalny"/>
    <w:uiPriority w:val="99"/>
    <w:rsid w:val="00F30628"/>
    <w:pPr>
      <w:spacing w:before="60" w:after="60"/>
      <w:ind w:left="851" w:hanging="295"/>
      <w:jc w:val="both"/>
    </w:pPr>
    <w:rPr>
      <w:sz w:val="24"/>
    </w:rPr>
  </w:style>
  <w:style w:type="character" w:styleId="Pogrubienie">
    <w:name w:val="Strong"/>
    <w:uiPriority w:val="99"/>
    <w:qFormat/>
    <w:rsid w:val="00F160F1"/>
    <w:rPr>
      <w:rFonts w:cs="Times New Roman"/>
      <w:b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rsid w:val="009A04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uiPriority w:val="99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99"/>
    <w:qFormat/>
    <w:rsid w:val="00E42CDF"/>
    <w:pPr>
      <w:ind w:left="720"/>
      <w:contextualSpacing/>
    </w:pPr>
  </w:style>
  <w:style w:type="paragraph" w:customStyle="1" w:styleId="Default">
    <w:name w:val="Default"/>
    <w:uiPriority w:val="99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C131B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uiPriority w:val="99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06863"/>
  </w:style>
  <w:style w:type="character" w:customStyle="1" w:styleId="TekstprzypisukocowegoZnak">
    <w:name w:val="Tekst przypisu końcowego Znak"/>
    <w:link w:val="Tekstprzypisukocowego"/>
    <w:uiPriority w:val="99"/>
    <w:locked/>
    <w:rsid w:val="00006863"/>
    <w:rPr>
      <w:rFonts w:cs="Times New Roman"/>
    </w:rPr>
  </w:style>
  <w:style w:type="character" w:styleId="Odwoanieprzypisukocowego">
    <w:name w:val="endnote reference"/>
    <w:uiPriority w:val="99"/>
    <w:rsid w:val="0000686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locked/>
    <w:rsid w:val="0016132B"/>
  </w:style>
  <w:style w:type="paragraph" w:customStyle="1" w:styleId="ZnakZnak2ZnakZnak">
    <w:name w:val="Znak Znak2 Znak Znak"/>
    <w:basedOn w:val="Normalny"/>
    <w:uiPriority w:val="99"/>
    <w:rsid w:val="006D4969"/>
    <w:rPr>
      <w:sz w:val="24"/>
      <w:szCs w:val="24"/>
    </w:rPr>
  </w:style>
  <w:style w:type="character" w:styleId="Odwoaniedokomentarza">
    <w:name w:val="annotation reference"/>
    <w:uiPriority w:val="99"/>
    <w:semiHidden/>
    <w:rsid w:val="007D47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470E"/>
  </w:style>
  <w:style w:type="character" w:customStyle="1" w:styleId="TekstkomentarzaZnak">
    <w:name w:val="Tekst komentarza Znak"/>
    <w:link w:val="Tekstkomentarza"/>
    <w:uiPriority w:val="99"/>
    <w:semiHidden/>
    <w:locked/>
    <w:rsid w:val="007D470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4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470E"/>
    <w:rPr>
      <w:rFonts w:cs="Times New Roman"/>
      <w:b/>
      <w:bCs/>
    </w:rPr>
  </w:style>
  <w:style w:type="character" w:customStyle="1" w:styleId="hotnewscz1">
    <w:name w:val="hotnews_c_z1"/>
    <w:uiPriority w:val="99"/>
    <w:rsid w:val="005C0007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5C0007"/>
    <w:pPr>
      <w:widowControl w:val="0"/>
      <w:suppressLineNumbers/>
      <w:suppressAutoHyphens/>
    </w:pPr>
  </w:style>
  <w:style w:type="paragraph" w:styleId="Bezodstpw">
    <w:name w:val="No Spacing"/>
    <w:link w:val="BezodstpwZnak"/>
    <w:uiPriority w:val="99"/>
    <w:qFormat/>
    <w:rsid w:val="00686F91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86F91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dc:description/>
  <cp:lastModifiedBy>ada</cp:lastModifiedBy>
  <cp:revision>45</cp:revision>
  <cp:lastPrinted>2018-04-27T08:48:00Z</cp:lastPrinted>
  <dcterms:created xsi:type="dcterms:W3CDTF">2016-11-08T10:03:00Z</dcterms:created>
  <dcterms:modified xsi:type="dcterms:W3CDTF">2018-04-27T08:48:00Z</dcterms:modified>
</cp:coreProperties>
</file>